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17791" w14:textId="77777777" w:rsidR="006B43CD" w:rsidRPr="008527D4" w:rsidRDefault="006B43CD" w:rsidP="006B43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27D4">
        <w:rPr>
          <w:rFonts w:ascii="Times New Roman" w:hAnsi="Times New Roman" w:cs="Times New Roman"/>
          <w:b/>
          <w:bCs/>
          <w:sz w:val="24"/>
          <w:szCs w:val="24"/>
        </w:rPr>
        <w:t>КОНТРОЛЬНО-СЧЕТНЫЙ ОРГАН МУНИЦИПАЛЬНОГО ОБРАЗОВАНИЯ</w:t>
      </w:r>
    </w:p>
    <w:p w14:paraId="6834D9A1" w14:textId="77777777" w:rsidR="006B43CD" w:rsidRPr="008527D4" w:rsidRDefault="006B43CD" w:rsidP="006B43CD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27D4">
        <w:rPr>
          <w:rFonts w:ascii="Times New Roman" w:hAnsi="Times New Roman" w:cs="Times New Roman"/>
          <w:b/>
          <w:bCs/>
          <w:sz w:val="24"/>
          <w:szCs w:val="24"/>
        </w:rPr>
        <w:t>ЗМЕИНОГОРСКИЙ РАЙОН АЛТАЙСКОГО КРАЯ</w:t>
      </w:r>
    </w:p>
    <w:p w14:paraId="4E8DDB2A" w14:textId="77777777" w:rsidR="006B43CD" w:rsidRPr="008527D4" w:rsidRDefault="006B43CD" w:rsidP="006B43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27D4">
        <w:rPr>
          <w:rFonts w:ascii="Times New Roman" w:hAnsi="Times New Roman" w:cs="Times New Roman"/>
          <w:b/>
          <w:bCs/>
          <w:sz w:val="24"/>
          <w:szCs w:val="24"/>
        </w:rPr>
        <w:t>РАСПОРЯЖЕНИЕ</w:t>
      </w:r>
    </w:p>
    <w:p w14:paraId="331DC6C1" w14:textId="0FD55627" w:rsidR="006B43CD" w:rsidRPr="008527D4" w:rsidRDefault="006B43CD" w:rsidP="006B43CD">
      <w:pPr>
        <w:jc w:val="both"/>
        <w:rPr>
          <w:rFonts w:ascii="Times New Roman" w:hAnsi="Times New Roman" w:cs="Times New Roman"/>
          <w:sz w:val="24"/>
          <w:szCs w:val="24"/>
        </w:rPr>
      </w:pPr>
      <w:r w:rsidRPr="008527D4">
        <w:rPr>
          <w:rFonts w:ascii="Times New Roman" w:hAnsi="Times New Roman" w:cs="Times New Roman"/>
          <w:sz w:val="24"/>
          <w:szCs w:val="24"/>
        </w:rPr>
        <w:t>«</w:t>
      </w:r>
      <w:r w:rsidR="00F323C7" w:rsidRPr="008527D4">
        <w:rPr>
          <w:rFonts w:ascii="Times New Roman" w:hAnsi="Times New Roman" w:cs="Times New Roman"/>
          <w:sz w:val="24"/>
          <w:szCs w:val="24"/>
        </w:rPr>
        <w:t>2</w:t>
      </w:r>
      <w:r w:rsidR="00B01501" w:rsidRPr="008527D4">
        <w:rPr>
          <w:rFonts w:ascii="Times New Roman" w:hAnsi="Times New Roman" w:cs="Times New Roman"/>
          <w:sz w:val="24"/>
          <w:szCs w:val="24"/>
        </w:rPr>
        <w:t>9</w:t>
      </w:r>
      <w:r w:rsidRPr="008527D4">
        <w:rPr>
          <w:rFonts w:ascii="Times New Roman" w:hAnsi="Times New Roman" w:cs="Times New Roman"/>
          <w:sz w:val="24"/>
          <w:szCs w:val="24"/>
        </w:rPr>
        <w:t xml:space="preserve">» </w:t>
      </w:r>
      <w:r w:rsidR="00F323C7" w:rsidRPr="008527D4">
        <w:rPr>
          <w:rFonts w:ascii="Times New Roman" w:hAnsi="Times New Roman" w:cs="Times New Roman"/>
          <w:sz w:val="24"/>
          <w:szCs w:val="24"/>
        </w:rPr>
        <w:t>сентября</w:t>
      </w:r>
      <w:r w:rsidRPr="008527D4">
        <w:rPr>
          <w:rFonts w:ascii="Times New Roman" w:hAnsi="Times New Roman" w:cs="Times New Roman"/>
          <w:sz w:val="24"/>
          <w:szCs w:val="24"/>
        </w:rPr>
        <w:t xml:space="preserve"> 202</w:t>
      </w:r>
      <w:r w:rsidR="001A2F28" w:rsidRPr="008527D4">
        <w:rPr>
          <w:rFonts w:ascii="Times New Roman" w:hAnsi="Times New Roman" w:cs="Times New Roman"/>
          <w:sz w:val="24"/>
          <w:szCs w:val="24"/>
        </w:rPr>
        <w:t>3</w:t>
      </w:r>
      <w:r w:rsidRPr="008527D4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</w:t>
      </w:r>
      <w:r w:rsidR="001A2F28" w:rsidRPr="008527D4">
        <w:rPr>
          <w:rFonts w:ascii="Times New Roman" w:hAnsi="Times New Roman" w:cs="Times New Roman"/>
          <w:sz w:val="24"/>
          <w:szCs w:val="24"/>
        </w:rPr>
        <w:t xml:space="preserve">      </w:t>
      </w:r>
      <w:r w:rsidRPr="008527D4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1A2F28" w:rsidRPr="008527D4">
        <w:rPr>
          <w:rFonts w:ascii="Times New Roman" w:hAnsi="Times New Roman" w:cs="Times New Roman"/>
          <w:sz w:val="24"/>
          <w:szCs w:val="24"/>
        </w:rPr>
        <w:t xml:space="preserve">   </w:t>
      </w:r>
      <w:r w:rsidRPr="008527D4">
        <w:rPr>
          <w:rFonts w:ascii="Times New Roman" w:hAnsi="Times New Roman" w:cs="Times New Roman"/>
          <w:sz w:val="24"/>
          <w:szCs w:val="24"/>
        </w:rPr>
        <w:t xml:space="preserve">                 № </w:t>
      </w:r>
      <w:r w:rsidR="00E659DC" w:rsidRPr="008527D4">
        <w:rPr>
          <w:rFonts w:ascii="Times New Roman" w:hAnsi="Times New Roman" w:cs="Times New Roman"/>
          <w:sz w:val="24"/>
          <w:szCs w:val="24"/>
        </w:rPr>
        <w:t>6</w:t>
      </w:r>
      <w:r w:rsidR="00B01501" w:rsidRPr="008527D4">
        <w:rPr>
          <w:rFonts w:ascii="Times New Roman" w:hAnsi="Times New Roman" w:cs="Times New Roman"/>
          <w:sz w:val="24"/>
          <w:szCs w:val="24"/>
        </w:rPr>
        <w:t>5</w:t>
      </w:r>
    </w:p>
    <w:p w14:paraId="185EB48E" w14:textId="77777777" w:rsidR="006B43CD" w:rsidRPr="008527D4" w:rsidRDefault="006B43CD" w:rsidP="006B43CD">
      <w:pPr>
        <w:jc w:val="center"/>
        <w:rPr>
          <w:rFonts w:ascii="Times New Roman" w:hAnsi="Times New Roman" w:cs="Times New Roman"/>
          <w:sz w:val="24"/>
          <w:szCs w:val="24"/>
        </w:rPr>
      </w:pPr>
      <w:r w:rsidRPr="008527D4">
        <w:rPr>
          <w:rFonts w:ascii="Times New Roman" w:hAnsi="Times New Roman" w:cs="Times New Roman"/>
          <w:sz w:val="24"/>
          <w:szCs w:val="24"/>
        </w:rPr>
        <w:t>г. Змеиногорск</w:t>
      </w:r>
    </w:p>
    <w:p w14:paraId="04416848" w14:textId="77777777" w:rsidR="006B43CD" w:rsidRPr="008527D4" w:rsidRDefault="006B43CD" w:rsidP="006B43CD">
      <w:pPr>
        <w:tabs>
          <w:tab w:val="left" w:pos="709"/>
          <w:tab w:val="left" w:pos="851"/>
        </w:tabs>
        <w:spacing w:line="240" w:lineRule="auto"/>
        <w:ind w:right="48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27D4">
        <w:rPr>
          <w:rFonts w:ascii="Times New Roman" w:hAnsi="Times New Roman" w:cs="Times New Roman"/>
          <w:sz w:val="24"/>
          <w:szCs w:val="24"/>
        </w:rPr>
        <w:t>О проведении финансово-экономической экспертизы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от 16.09.2020 № 376 «Об утверждении муниципальной программы «Развитие культуры Змеиногорского района Алтайского края» на 2021–2025 годы»</w:t>
      </w:r>
    </w:p>
    <w:p w14:paraId="5C4A4A93" w14:textId="77777777" w:rsidR="006B43CD" w:rsidRPr="008527D4" w:rsidRDefault="006B43CD" w:rsidP="006B43C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91BE0FD" w14:textId="5E757361" w:rsidR="006B43CD" w:rsidRPr="008527D4" w:rsidRDefault="006B43CD" w:rsidP="006B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7D4">
        <w:rPr>
          <w:rFonts w:ascii="Times New Roman" w:hAnsi="Times New Roman" w:cs="Times New Roman"/>
          <w:sz w:val="24"/>
          <w:szCs w:val="24"/>
        </w:rPr>
        <w:t>В связи с поступлением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от 16.09.2020 № 376 «Об утверждении муниципальной программы «Развитие культуры Змеиногорского района Алтайского края» на 2021-2025 годы» и на основании пункта 2.1. раздела 2</w:t>
      </w:r>
      <w:r w:rsidRPr="00852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7D4">
        <w:rPr>
          <w:rFonts w:ascii="Times New Roman" w:hAnsi="Times New Roman" w:cs="Times New Roman"/>
          <w:sz w:val="24"/>
          <w:szCs w:val="24"/>
        </w:rPr>
        <w:t xml:space="preserve">плана работы </w:t>
      </w:r>
      <w:r w:rsidRPr="008527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Контрольно-счетного органа муниципального образования Змеиногорский район Алтайского края на 202</w:t>
      </w:r>
      <w:r w:rsidR="001A2F28" w:rsidRPr="008527D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52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утвержденного распоряжением Контрольно-счетного органа муниципального образования Змеиногорский район Алтайского края от</w:t>
      </w:r>
      <w:r w:rsidRPr="008527D4">
        <w:rPr>
          <w:rFonts w:ascii="Times New Roman" w:hAnsi="Times New Roman" w:cs="Times New Roman"/>
          <w:sz w:val="24"/>
          <w:szCs w:val="24"/>
        </w:rPr>
        <w:t xml:space="preserve"> 2</w:t>
      </w:r>
      <w:r w:rsidR="001A2F28" w:rsidRPr="008527D4">
        <w:rPr>
          <w:rFonts w:ascii="Times New Roman" w:hAnsi="Times New Roman" w:cs="Times New Roman"/>
          <w:sz w:val="24"/>
          <w:szCs w:val="24"/>
        </w:rPr>
        <w:t>9</w:t>
      </w:r>
      <w:r w:rsidRPr="008527D4">
        <w:rPr>
          <w:rFonts w:ascii="Times New Roman" w:hAnsi="Times New Roman" w:cs="Times New Roman"/>
          <w:sz w:val="24"/>
          <w:szCs w:val="24"/>
        </w:rPr>
        <w:t>.12.202</w:t>
      </w:r>
      <w:r w:rsidR="001A2F28" w:rsidRPr="008527D4">
        <w:rPr>
          <w:rFonts w:ascii="Times New Roman" w:hAnsi="Times New Roman" w:cs="Times New Roman"/>
          <w:sz w:val="24"/>
          <w:szCs w:val="24"/>
        </w:rPr>
        <w:t>2</w:t>
      </w:r>
      <w:r w:rsidRPr="008527D4">
        <w:rPr>
          <w:rFonts w:ascii="Times New Roman" w:hAnsi="Times New Roman" w:cs="Times New Roman"/>
          <w:sz w:val="24"/>
          <w:szCs w:val="24"/>
        </w:rPr>
        <w:t xml:space="preserve"> № </w:t>
      </w:r>
      <w:r w:rsidR="001A2F28" w:rsidRPr="008527D4">
        <w:rPr>
          <w:rFonts w:ascii="Times New Roman" w:hAnsi="Times New Roman" w:cs="Times New Roman"/>
          <w:sz w:val="24"/>
          <w:szCs w:val="24"/>
        </w:rPr>
        <w:t>39</w:t>
      </w:r>
      <w:r w:rsidRPr="008527D4">
        <w:rPr>
          <w:rFonts w:ascii="Times New Roman" w:hAnsi="Times New Roman" w:cs="Times New Roman"/>
          <w:sz w:val="24"/>
          <w:szCs w:val="24"/>
        </w:rPr>
        <w:t xml:space="preserve"> (с изменениями от </w:t>
      </w:r>
      <w:r w:rsidR="001A2F28" w:rsidRPr="008527D4">
        <w:rPr>
          <w:rFonts w:ascii="Times New Roman" w:hAnsi="Times New Roman" w:cs="Times New Roman"/>
          <w:sz w:val="24"/>
          <w:szCs w:val="24"/>
        </w:rPr>
        <w:t>02</w:t>
      </w:r>
      <w:r w:rsidRPr="008527D4">
        <w:rPr>
          <w:rFonts w:ascii="Times New Roman" w:hAnsi="Times New Roman" w:cs="Times New Roman"/>
          <w:sz w:val="24"/>
          <w:szCs w:val="24"/>
        </w:rPr>
        <w:t>.0</w:t>
      </w:r>
      <w:r w:rsidR="001A2F28" w:rsidRPr="008527D4">
        <w:rPr>
          <w:rFonts w:ascii="Times New Roman" w:hAnsi="Times New Roman" w:cs="Times New Roman"/>
          <w:sz w:val="24"/>
          <w:szCs w:val="24"/>
        </w:rPr>
        <w:t>3</w:t>
      </w:r>
      <w:r w:rsidRPr="008527D4">
        <w:rPr>
          <w:rFonts w:ascii="Times New Roman" w:hAnsi="Times New Roman" w:cs="Times New Roman"/>
          <w:sz w:val="24"/>
          <w:szCs w:val="24"/>
        </w:rPr>
        <w:t>.202</w:t>
      </w:r>
      <w:r w:rsidR="001A2F28" w:rsidRPr="008527D4">
        <w:rPr>
          <w:rFonts w:ascii="Times New Roman" w:hAnsi="Times New Roman" w:cs="Times New Roman"/>
          <w:sz w:val="24"/>
          <w:szCs w:val="24"/>
        </w:rPr>
        <w:t>3</w:t>
      </w:r>
      <w:r w:rsidRPr="008527D4">
        <w:rPr>
          <w:rFonts w:ascii="Times New Roman" w:hAnsi="Times New Roman" w:cs="Times New Roman"/>
          <w:sz w:val="24"/>
          <w:szCs w:val="24"/>
        </w:rPr>
        <w:t xml:space="preserve"> №</w:t>
      </w:r>
      <w:r w:rsidR="001A2F28" w:rsidRPr="008527D4">
        <w:rPr>
          <w:rFonts w:ascii="Times New Roman" w:hAnsi="Times New Roman" w:cs="Times New Roman"/>
          <w:sz w:val="24"/>
          <w:szCs w:val="24"/>
        </w:rPr>
        <w:t>18</w:t>
      </w:r>
      <w:r w:rsidRPr="008527D4">
        <w:rPr>
          <w:rFonts w:ascii="Times New Roman" w:hAnsi="Times New Roman" w:cs="Times New Roman"/>
          <w:sz w:val="24"/>
          <w:szCs w:val="24"/>
        </w:rPr>
        <w:t>)</w:t>
      </w:r>
      <w:r w:rsidRPr="008527D4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</w:t>
      </w:r>
    </w:p>
    <w:p w14:paraId="2D931FDB" w14:textId="77777777" w:rsidR="006B43CD" w:rsidRPr="008527D4" w:rsidRDefault="006B43CD" w:rsidP="006B43CD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527D4">
        <w:rPr>
          <w:rFonts w:ascii="Times New Roman" w:hAnsi="Times New Roman" w:cs="Times New Roman"/>
          <w:sz w:val="24"/>
          <w:szCs w:val="24"/>
        </w:rPr>
        <w:t xml:space="preserve">         1. Провести финансово-экономическую экспертизу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от 16.09.2020 № 376 «Об утверждении муниципальной программы «Развитие культуры Змеиногорского района Алтайского края» на 2021–2025 годы»</w:t>
      </w:r>
      <w:r w:rsidRPr="008527D4">
        <w:rPr>
          <w:rFonts w:ascii="Times New Roman" w:hAnsi="Times New Roman"/>
          <w:sz w:val="24"/>
          <w:szCs w:val="24"/>
        </w:rPr>
        <w:t>.</w:t>
      </w:r>
    </w:p>
    <w:p w14:paraId="0039D527" w14:textId="02B39AEC" w:rsidR="006B43CD" w:rsidRPr="008527D4" w:rsidRDefault="006B43CD" w:rsidP="006B43CD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27D4">
        <w:rPr>
          <w:rFonts w:ascii="Times New Roman" w:hAnsi="Times New Roman" w:cs="Times New Roman"/>
          <w:sz w:val="24"/>
          <w:szCs w:val="24"/>
        </w:rPr>
        <w:t xml:space="preserve">          2. Установить срок проведения мероприятия: с </w:t>
      </w:r>
      <w:r w:rsidR="00F323C7" w:rsidRPr="008527D4">
        <w:rPr>
          <w:rFonts w:ascii="Times New Roman" w:hAnsi="Times New Roman" w:cs="Times New Roman"/>
          <w:sz w:val="24"/>
          <w:szCs w:val="24"/>
        </w:rPr>
        <w:t>2</w:t>
      </w:r>
      <w:r w:rsidR="00B01501" w:rsidRPr="008527D4">
        <w:rPr>
          <w:rFonts w:ascii="Times New Roman" w:hAnsi="Times New Roman" w:cs="Times New Roman"/>
          <w:sz w:val="24"/>
          <w:szCs w:val="24"/>
        </w:rPr>
        <w:t>9</w:t>
      </w:r>
      <w:r w:rsidRPr="008527D4">
        <w:rPr>
          <w:rFonts w:ascii="Times New Roman" w:hAnsi="Times New Roman" w:cs="Times New Roman"/>
          <w:sz w:val="24"/>
          <w:szCs w:val="24"/>
        </w:rPr>
        <w:t xml:space="preserve"> </w:t>
      </w:r>
      <w:r w:rsidR="00F323C7" w:rsidRPr="008527D4">
        <w:rPr>
          <w:rFonts w:ascii="Times New Roman" w:hAnsi="Times New Roman" w:cs="Times New Roman"/>
          <w:sz w:val="24"/>
          <w:szCs w:val="24"/>
        </w:rPr>
        <w:t>сентября</w:t>
      </w:r>
      <w:r w:rsidRPr="008527D4">
        <w:rPr>
          <w:rFonts w:ascii="Times New Roman" w:hAnsi="Times New Roman" w:cs="Times New Roman"/>
          <w:sz w:val="24"/>
          <w:szCs w:val="24"/>
        </w:rPr>
        <w:t xml:space="preserve"> 202</w:t>
      </w:r>
      <w:r w:rsidR="001A2F28" w:rsidRPr="008527D4">
        <w:rPr>
          <w:rFonts w:ascii="Times New Roman" w:hAnsi="Times New Roman" w:cs="Times New Roman"/>
          <w:sz w:val="24"/>
          <w:szCs w:val="24"/>
        </w:rPr>
        <w:t>3</w:t>
      </w:r>
      <w:r w:rsidRPr="008527D4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B01501" w:rsidRPr="008527D4">
        <w:rPr>
          <w:rFonts w:ascii="Times New Roman" w:hAnsi="Times New Roman" w:cs="Times New Roman"/>
          <w:sz w:val="24"/>
          <w:szCs w:val="24"/>
        </w:rPr>
        <w:t>0</w:t>
      </w:r>
      <w:r w:rsidR="008230A1" w:rsidRPr="008527D4">
        <w:rPr>
          <w:rFonts w:ascii="Times New Roman" w:hAnsi="Times New Roman" w:cs="Times New Roman"/>
          <w:sz w:val="24"/>
          <w:szCs w:val="24"/>
        </w:rPr>
        <w:t>2</w:t>
      </w:r>
      <w:r w:rsidRPr="008527D4">
        <w:rPr>
          <w:rFonts w:ascii="Times New Roman" w:hAnsi="Times New Roman" w:cs="Times New Roman"/>
          <w:sz w:val="24"/>
          <w:szCs w:val="24"/>
        </w:rPr>
        <w:t xml:space="preserve"> </w:t>
      </w:r>
      <w:r w:rsidR="00B01501" w:rsidRPr="008527D4">
        <w:rPr>
          <w:rFonts w:ascii="Times New Roman" w:hAnsi="Times New Roman" w:cs="Times New Roman"/>
          <w:sz w:val="24"/>
          <w:szCs w:val="24"/>
        </w:rPr>
        <w:t>октября</w:t>
      </w:r>
      <w:r w:rsidR="001A2F28" w:rsidRPr="008527D4">
        <w:rPr>
          <w:rFonts w:ascii="Times New Roman" w:hAnsi="Times New Roman" w:cs="Times New Roman"/>
          <w:sz w:val="24"/>
          <w:szCs w:val="24"/>
        </w:rPr>
        <w:t xml:space="preserve"> </w:t>
      </w:r>
      <w:r w:rsidRPr="008527D4">
        <w:rPr>
          <w:rFonts w:ascii="Times New Roman" w:hAnsi="Times New Roman" w:cs="Times New Roman"/>
          <w:sz w:val="24"/>
          <w:szCs w:val="24"/>
        </w:rPr>
        <w:t>2023 года.</w:t>
      </w:r>
    </w:p>
    <w:p w14:paraId="45B2DC4F" w14:textId="77777777" w:rsidR="006B43CD" w:rsidRPr="008527D4" w:rsidRDefault="006B43CD" w:rsidP="006B43CD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27D4">
        <w:rPr>
          <w:rFonts w:ascii="Times New Roman" w:hAnsi="Times New Roman" w:cs="Times New Roman"/>
          <w:sz w:val="24"/>
          <w:szCs w:val="24"/>
        </w:rPr>
        <w:t xml:space="preserve">          3. В случае внесения изменений в проект постановления по замечаниям </w:t>
      </w:r>
      <w:r w:rsidRPr="008527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Контрольно-счетного органа муниципального образования Змеиногорский район Алтайского края, срок проведения мероприятий составляет 5 (пять) рабочих дней с момента повторного получения проекта постановления.</w:t>
      </w:r>
    </w:p>
    <w:p w14:paraId="79BAA3CE" w14:textId="77777777" w:rsidR="006B43CD" w:rsidRPr="008527D4" w:rsidRDefault="006B43CD" w:rsidP="006B43CD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27D4">
        <w:rPr>
          <w:rFonts w:ascii="Times New Roman" w:hAnsi="Times New Roman" w:cs="Times New Roman"/>
          <w:sz w:val="24"/>
          <w:szCs w:val="24"/>
        </w:rPr>
        <w:t xml:space="preserve">          4. Назначить ответственного за проведение мероприятия председателя </w:t>
      </w:r>
      <w:r w:rsidRPr="008527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Контрольно-счетного органа муниципального образования Змеиногорский район Алтайского края Головчанскую Людмилу Анатольевну</w:t>
      </w:r>
      <w:r w:rsidRPr="008527D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2B0DA6" w14:textId="72EF625C" w:rsidR="006B43CD" w:rsidRPr="008527D4" w:rsidRDefault="006B43CD" w:rsidP="006B43CD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27D4">
        <w:rPr>
          <w:rFonts w:ascii="Times New Roman" w:hAnsi="Times New Roman" w:cs="Times New Roman"/>
          <w:sz w:val="24"/>
          <w:szCs w:val="24"/>
        </w:rPr>
        <w:t xml:space="preserve">          5. Разместить результаты проведения данного мероприятия на</w:t>
      </w:r>
      <w:r w:rsidRPr="00852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официальном сайте Администрации Змеиногорского района в разделе «Контрольно-счетный орган</w:t>
      </w:r>
      <w:r w:rsidRPr="008527D4">
        <w:rPr>
          <w:rFonts w:ascii="Times New Roman" w:hAnsi="Times New Roman" w:cs="Times New Roman"/>
          <w:sz w:val="24"/>
          <w:szCs w:val="24"/>
        </w:rPr>
        <w:t>».</w:t>
      </w:r>
    </w:p>
    <w:p w14:paraId="76B75DDC" w14:textId="77777777" w:rsidR="006B43CD" w:rsidRPr="008527D4" w:rsidRDefault="006B43CD" w:rsidP="006B43CD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27D4">
        <w:rPr>
          <w:rFonts w:ascii="Times New Roman" w:hAnsi="Times New Roman" w:cs="Times New Roman"/>
          <w:sz w:val="24"/>
          <w:szCs w:val="24"/>
        </w:rPr>
        <w:t xml:space="preserve">          6. Контроль за исполнением данного распоряжения оставляю за собой.</w:t>
      </w:r>
    </w:p>
    <w:p w14:paraId="7398C8D7" w14:textId="74057776" w:rsidR="006B43CD" w:rsidRPr="008527D4" w:rsidRDefault="006B43CD" w:rsidP="006B4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C4E49A" w14:textId="77777777" w:rsidR="006B43CD" w:rsidRPr="008527D4" w:rsidRDefault="006B43CD" w:rsidP="006B4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5DCD20" w14:textId="77777777" w:rsidR="006B43CD" w:rsidRPr="008527D4" w:rsidRDefault="006B43CD" w:rsidP="006B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93298D" w14:textId="77777777" w:rsidR="006B43CD" w:rsidRPr="008527D4" w:rsidRDefault="006B43CD" w:rsidP="006B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7D4">
        <w:rPr>
          <w:rFonts w:ascii="Times New Roman" w:hAnsi="Times New Roman" w:cs="Times New Roman"/>
          <w:sz w:val="24"/>
          <w:szCs w:val="24"/>
        </w:rPr>
        <w:t>Председатель Контрольно-счетного органа</w:t>
      </w:r>
    </w:p>
    <w:p w14:paraId="4CADF9C3" w14:textId="77777777" w:rsidR="006B43CD" w:rsidRPr="008527D4" w:rsidRDefault="006B43CD" w:rsidP="006B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7D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49538B46" w14:textId="77777777" w:rsidR="006B43CD" w:rsidRPr="008527D4" w:rsidRDefault="006B43CD" w:rsidP="006B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7D4">
        <w:rPr>
          <w:rFonts w:ascii="Times New Roman" w:hAnsi="Times New Roman" w:cs="Times New Roman"/>
          <w:sz w:val="24"/>
          <w:szCs w:val="24"/>
        </w:rPr>
        <w:t>Змеиногорский район Алтайского края                         ______________   Л.А. Головчанская</w:t>
      </w:r>
    </w:p>
    <w:p w14:paraId="2512E9AD" w14:textId="77777777" w:rsidR="006B43CD" w:rsidRPr="008527D4" w:rsidRDefault="006B43CD" w:rsidP="006B43CD">
      <w:pPr>
        <w:spacing w:after="0" w:line="240" w:lineRule="auto"/>
        <w:ind w:left="10490"/>
        <w:rPr>
          <w:rFonts w:ascii="Times New Roman" w:hAnsi="Times New Roman" w:cs="Times New Roman"/>
          <w:sz w:val="24"/>
          <w:szCs w:val="24"/>
        </w:rPr>
      </w:pPr>
    </w:p>
    <w:p w14:paraId="453F6CF9" w14:textId="77777777" w:rsidR="0054659D" w:rsidRPr="008527D4" w:rsidRDefault="0054659D" w:rsidP="005465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527D4">
        <w:rPr>
          <w:rFonts w:ascii="Times New Roman" w:hAnsi="Times New Roman"/>
          <w:b/>
          <w:sz w:val="24"/>
          <w:szCs w:val="24"/>
        </w:rPr>
        <w:lastRenderedPageBreak/>
        <w:t>КОНТРОЛЬНО-СЧЕТНЫЙ ОРГАН МУНИЦИПАЛЬНОГО ОБРАЗОВАНИЯ ЗМЕИНОГОРСКИЙ РАЙОН АЛТАЙСКОГО КРАЯ</w:t>
      </w:r>
    </w:p>
    <w:p w14:paraId="20FFE63E" w14:textId="77777777" w:rsidR="00C53759" w:rsidRPr="008527D4" w:rsidRDefault="00C53759" w:rsidP="00C537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527D4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r w:rsidRPr="008527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Шумакова, д. </w:t>
      </w:r>
      <w:smartTag w:uri="urn:schemas-microsoft-com:office:smarttags" w:element="metricconverter">
        <w:smartTagPr>
          <w:attr w:name="ProductID" w:val="4, г"/>
        </w:smartTagPr>
        <w:r w:rsidRPr="008527D4">
          <w:rPr>
            <w:rFonts w:ascii="Times New Roman" w:eastAsia="Times New Roman" w:hAnsi="Times New Roman" w:cs="Times New Roman"/>
            <w:bCs/>
            <w:iCs/>
            <w:sz w:val="24"/>
            <w:szCs w:val="24"/>
            <w:lang w:eastAsia="ru-RU"/>
          </w:rPr>
          <w:t>4,</w:t>
        </w:r>
        <w:r w:rsidRPr="008527D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г</w:t>
        </w:r>
      </w:smartTag>
      <w:r w:rsidRPr="008527D4">
        <w:rPr>
          <w:rFonts w:ascii="Times New Roman" w:eastAsia="Times New Roman" w:hAnsi="Times New Roman" w:cs="Times New Roman"/>
          <w:sz w:val="24"/>
          <w:szCs w:val="24"/>
          <w:lang w:eastAsia="ru-RU"/>
        </w:rPr>
        <w:t>. Змеиногорск, Змеиногорский район, Алтайский край, 658480</w:t>
      </w:r>
    </w:p>
    <w:p w14:paraId="35AA910C" w14:textId="77777777" w:rsidR="0054659D" w:rsidRPr="008527D4" w:rsidRDefault="0054659D" w:rsidP="0054659D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B91DC1" w14:textId="77777777" w:rsidR="005061AB" w:rsidRPr="008527D4" w:rsidRDefault="005061AB" w:rsidP="003617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8B4D20" w14:textId="2391500F" w:rsidR="0054659D" w:rsidRPr="008527D4" w:rsidRDefault="0054659D" w:rsidP="003617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7D4">
        <w:rPr>
          <w:rFonts w:ascii="Times New Roman" w:hAnsi="Times New Roman" w:cs="Times New Roman"/>
          <w:b/>
          <w:sz w:val="24"/>
          <w:szCs w:val="24"/>
        </w:rPr>
        <w:t>З А К Л Ю Ч Е Н И Е</w:t>
      </w:r>
    </w:p>
    <w:p w14:paraId="042CC063" w14:textId="2FA33D74" w:rsidR="00361766" w:rsidRPr="008527D4" w:rsidRDefault="00361766" w:rsidP="003617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27D4">
        <w:rPr>
          <w:rFonts w:ascii="Times New Roman" w:hAnsi="Times New Roman" w:cs="Times New Roman"/>
          <w:bCs/>
          <w:sz w:val="24"/>
          <w:szCs w:val="24"/>
        </w:rPr>
        <w:t xml:space="preserve">по результатам финансово-экономической экспертизы </w:t>
      </w:r>
      <w:r w:rsidR="0054659D" w:rsidRPr="008527D4">
        <w:rPr>
          <w:rFonts w:ascii="Times New Roman" w:hAnsi="Times New Roman" w:cs="Times New Roman"/>
          <w:bCs/>
          <w:sz w:val="24"/>
          <w:szCs w:val="24"/>
        </w:rPr>
        <w:t>на проект постановления Администрации Змеиногорского района Алтайского края «</w:t>
      </w:r>
      <w:r w:rsidR="00E52A4A" w:rsidRPr="008527D4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Змеиногорского района</w:t>
      </w:r>
      <w:r w:rsidR="007054B9" w:rsidRPr="008527D4">
        <w:rPr>
          <w:rFonts w:ascii="Times New Roman" w:hAnsi="Times New Roman" w:cs="Times New Roman"/>
          <w:sz w:val="24"/>
          <w:szCs w:val="24"/>
        </w:rPr>
        <w:t xml:space="preserve"> </w:t>
      </w:r>
      <w:r w:rsidR="00E52A4A" w:rsidRPr="008527D4">
        <w:rPr>
          <w:rFonts w:ascii="Times New Roman" w:hAnsi="Times New Roman" w:cs="Times New Roman"/>
          <w:sz w:val="24"/>
          <w:szCs w:val="24"/>
        </w:rPr>
        <w:t xml:space="preserve">от </w:t>
      </w:r>
      <w:r w:rsidR="002333E1" w:rsidRPr="008527D4">
        <w:rPr>
          <w:rFonts w:ascii="Times New Roman" w:hAnsi="Times New Roman" w:cs="Times New Roman"/>
          <w:sz w:val="24"/>
          <w:szCs w:val="24"/>
        </w:rPr>
        <w:t>16</w:t>
      </w:r>
      <w:r w:rsidR="00E52A4A" w:rsidRPr="008527D4">
        <w:rPr>
          <w:rFonts w:ascii="Times New Roman" w:hAnsi="Times New Roman" w:cs="Times New Roman"/>
          <w:sz w:val="24"/>
          <w:szCs w:val="24"/>
        </w:rPr>
        <w:t>.09.2020 № 3</w:t>
      </w:r>
      <w:r w:rsidR="002333E1" w:rsidRPr="008527D4">
        <w:rPr>
          <w:rFonts w:ascii="Times New Roman" w:hAnsi="Times New Roman" w:cs="Times New Roman"/>
          <w:sz w:val="24"/>
          <w:szCs w:val="24"/>
        </w:rPr>
        <w:t>7</w:t>
      </w:r>
      <w:r w:rsidR="00E52A4A" w:rsidRPr="008527D4">
        <w:rPr>
          <w:rFonts w:ascii="Times New Roman" w:hAnsi="Times New Roman" w:cs="Times New Roman"/>
          <w:sz w:val="24"/>
          <w:szCs w:val="24"/>
        </w:rPr>
        <w:t xml:space="preserve">6 </w:t>
      </w:r>
    </w:p>
    <w:p w14:paraId="3AB1DBDE" w14:textId="2AE09123" w:rsidR="00E52A4A" w:rsidRPr="008527D4" w:rsidRDefault="00E52A4A" w:rsidP="003617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27D4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</w:t>
      </w:r>
    </w:p>
    <w:p w14:paraId="18CF0557" w14:textId="28E66C4B" w:rsidR="0054659D" w:rsidRPr="008527D4" w:rsidRDefault="00E52A4A" w:rsidP="003617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27D4">
        <w:rPr>
          <w:rFonts w:ascii="Times New Roman" w:hAnsi="Times New Roman" w:cs="Times New Roman"/>
          <w:sz w:val="24"/>
          <w:szCs w:val="24"/>
        </w:rPr>
        <w:t>«</w:t>
      </w:r>
      <w:r w:rsidR="002333E1" w:rsidRPr="008527D4">
        <w:rPr>
          <w:rFonts w:ascii="Times New Roman" w:hAnsi="Times New Roman" w:cs="Times New Roman"/>
          <w:sz w:val="24"/>
          <w:szCs w:val="24"/>
        </w:rPr>
        <w:t>Развитие культуры Змеиногорского района Алтайского края</w:t>
      </w:r>
      <w:r w:rsidR="00B1097B" w:rsidRPr="008527D4">
        <w:rPr>
          <w:rFonts w:ascii="Times New Roman" w:hAnsi="Times New Roman" w:cs="Times New Roman"/>
          <w:sz w:val="24"/>
          <w:szCs w:val="24"/>
        </w:rPr>
        <w:t>»</w:t>
      </w:r>
      <w:r w:rsidR="00361766" w:rsidRPr="008527D4">
        <w:rPr>
          <w:rFonts w:ascii="Times New Roman" w:hAnsi="Times New Roman" w:cs="Times New Roman"/>
          <w:sz w:val="24"/>
          <w:szCs w:val="24"/>
        </w:rPr>
        <w:t xml:space="preserve"> </w:t>
      </w:r>
      <w:r w:rsidR="00B1097B" w:rsidRPr="008527D4">
        <w:rPr>
          <w:rFonts w:ascii="Times New Roman" w:hAnsi="Times New Roman" w:cs="Times New Roman"/>
          <w:sz w:val="24"/>
          <w:szCs w:val="24"/>
        </w:rPr>
        <w:t>на 2021–2025 годы</w:t>
      </w:r>
      <w:r w:rsidR="0054659D" w:rsidRPr="008527D4">
        <w:rPr>
          <w:rFonts w:ascii="Times New Roman" w:hAnsi="Times New Roman"/>
          <w:sz w:val="24"/>
          <w:szCs w:val="24"/>
        </w:rPr>
        <w:t>»</w:t>
      </w:r>
    </w:p>
    <w:p w14:paraId="7E2EA822" w14:textId="10B72179" w:rsidR="00531B23" w:rsidRPr="008527D4" w:rsidRDefault="00531B23" w:rsidP="00E52A4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C8BE6D0" w14:textId="77777777" w:rsidR="005061AB" w:rsidRPr="008527D4" w:rsidRDefault="005061AB" w:rsidP="00E52A4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90C9400" w14:textId="2E5E950B" w:rsidR="0054659D" w:rsidRPr="008527D4" w:rsidRDefault="0054659D" w:rsidP="0054659D">
      <w:pPr>
        <w:jc w:val="both"/>
        <w:rPr>
          <w:rFonts w:ascii="Times New Roman" w:hAnsi="Times New Roman" w:cs="Times New Roman"/>
          <w:sz w:val="24"/>
          <w:szCs w:val="24"/>
        </w:rPr>
      </w:pPr>
      <w:r w:rsidRPr="008527D4">
        <w:rPr>
          <w:rFonts w:ascii="Times New Roman" w:hAnsi="Times New Roman" w:cs="Times New Roman"/>
          <w:sz w:val="24"/>
          <w:szCs w:val="24"/>
        </w:rPr>
        <w:t>«</w:t>
      </w:r>
      <w:r w:rsidR="004864F3" w:rsidRPr="008527D4">
        <w:rPr>
          <w:rFonts w:ascii="Times New Roman" w:hAnsi="Times New Roman" w:cs="Times New Roman"/>
          <w:sz w:val="24"/>
          <w:szCs w:val="24"/>
        </w:rPr>
        <w:t>2</w:t>
      </w:r>
      <w:r w:rsidR="00B01501" w:rsidRPr="008527D4">
        <w:rPr>
          <w:rFonts w:ascii="Times New Roman" w:hAnsi="Times New Roman" w:cs="Times New Roman"/>
          <w:sz w:val="24"/>
          <w:szCs w:val="24"/>
        </w:rPr>
        <w:t>9</w:t>
      </w:r>
      <w:r w:rsidRPr="008527D4">
        <w:rPr>
          <w:rFonts w:ascii="Times New Roman" w:hAnsi="Times New Roman" w:cs="Times New Roman"/>
          <w:sz w:val="24"/>
          <w:szCs w:val="24"/>
        </w:rPr>
        <w:t xml:space="preserve">» </w:t>
      </w:r>
      <w:r w:rsidR="004864F3" w:rsidRPr="008527D4">
        <w:rPr>
          <w:rFonts w:ascii="Times New Roman" w:hAnsi="Times New Roman" w:cs="Times New Roman"/>
          <w:sz w:val="24"/>
          <w:szCs w:val="24"/>
        </w:rPr>
        <w:t>сентября</w:t>
      </w:r>
      <w:r w:rsidR="002A2E9F" w:rsidRPr="008527D4">
        <w:rPr>
          <w:rFonts w:ascii="Times New Roman" w:hAnsi="Times New Roman" w:cs="Times New Roman"/>
          <w:sz w:val="24"/>
          <w:szCs w:val="24"/>
        </w:rPr>
        <w:t xml:space="preserve"> </w:t>
      </w:r>
      <w:r w:rsidRPr="008527D4">
        <w:rPr>
          <w:rFonts w:ascii="Times New Roman" w:hAnsi="Times New Roman" w:cs="Times New Roman"/>
          <w:sz w:val="24"/>
          <w:szCs w:val="24"/>
        </w:rPr>
        <w:t>202</w:t>
      </w:r>
      <w:r w:rsidR="001A2F28" w:rsidRPr="008527D4">
        <w:rPr>
          <w:rFonts w:ascii="Times New Roman" w:hAnsi="Times New Roman" w:cs="Times New Roman"/>
          <w:sz w:val="24"/>
          <w:szCs w:val="24"/>
        </w:rPr>
        <w:t>3</w:t>
      </w:r>
      <w:r w:rsidRPr="008527D4">
        <w:rPr>
          <w:rFonts w:ascii="Times New Roman" w:hAnsi="Times New Roman" w:cs="Times New Roman"/>
          <w:sz w:val="24"/>
          <w:szCs w:val="24"/>
        </w:rPr>
        <w:t xml:space="preserve"> года            </w:t>
      </w:r>
      <w:r w:rsidR="004B36F2" w:rsidRPr="008527D4">
        <w:rPr>
          <w:rFonts w:ascii="Times New Roman" w:hAnsi="Times New Roman" w:cs="Times New Roman"/>
          <w:sz w:val="24"/>
          <w:szCs w:val="24"/>
        </w:rPr>
        <w:t xml:space="preserve"> </w:t>
      </w:r>
      <w:r w:rsidRPr="008527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7054B9" w:rsidRPr="008527D4">
        <w:rPr>
          <w:rFonts w:ascii="Times New Roman" w:hAnsi="Times New Roman" w:cs="Times New Roman"/>
          <w:sz w:val="24"/>
          <w:szCs w:val="24"/>
        </w:rPr>
        <w:t xml:space="preserve">  </w:t>
      </w:r>
      <w:r w:rsidRPr="008527D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A2F28" w:rsidRPr="008527D4">
        <w:rPr>
          <w:rFonts w:ascii="Times New Roman" w:hAnsi="Times New Roman" w:cs="Times New Roman"/>
          <w:sz w:val="24"/>
          <w:szCs w:val="24"/>
        </w:rPr>
        <w:t xml:space="preserve">      </w:t>
      </w:r>
      <w:r w:rsidRPr="008527D4">
        <w:rPr>
          <w:rFonts w:ascii="Times New Roman" w:hAnsi="Times New Roman" w:cs="Times New Roman"/>
          <w:sz w:val="24"/>
          <w:szCs w:val="24"/>
        </w:rPr>
        <w:t xml:space="preserve">                    № </w:t>
      </w:r>
      <w:r w:rsidR="00C5047A" w:rsidRPr="008527D4">
        <w:rPr>
          <w:rFonts w:ascii="Times New Roman" w:hAnsi="Times New Roman" w:cs="Times New Roman"/>
          <w:sz w:val="24"/>
          <w:szCs w:val="24"/>
        </w:rPr>
        <w:t>5</w:t>
      </w:r>
      <w:r w:rsidR="00B01501" w:rsidRPr="008527D4">
        <w:rPr>
          <w:rFonts w:ascii="Times New Roman" w:hAnsi="Times New Roman" w:cs="Times New Roman"/>
          <w:sz w:val="24"/>
          <w:szCs w:val="24"/>
        </w:rPr>
        <w:t>6</w:t>
      </w:r>
    </w:p>
    <w:p w14:paraId="5296A315" w14:textId="77777777" w:rsidR="0054659D" w:rsidRPr="008527D4" w:rsidRDefault="0054659D" w:rsidP="0054659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7FB49B9" w14:textId="4CD3429E" w:rsidR="0054659D" w:rsidRPr="008527D4" w:rsidRDefault="0054659D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7D4">
        <w:rPr>
          <w:rFonts w:ascii="Times New Roman" w:hAnsi="Times New Roman" w:cs="Times New Roman"/>
          <w:sz w:val="24"/>
          <w:szCs w:val="24"/>
        </w:rPr>
        <w:t xml:space="preserve">          Контрольно-счетным органом муниципального образования Змеиногорский район Алтайского края  на основания статьи 157 Бюджетного кодекса Российской Федерации</w:t>
      </w:r>
      <w:r w:rsidR="003A2DF1" w:rsidRPr="008527D4">
        <w:rPr>
          <w:rFonts w:ascii="Times New Roman" w:hAnsi="Times New Roman" w:cs="Times New Roman"/>
          <w:sz w:val="24"/>
          <w:szCs w:val="24"/>
        </w:rPr>
        <w:t xml:space="preserve">; </w:t>
      </w:r>
      <w:r w:rsidRPr="008527D4">
        <w:rPr>
          <w:rFonts w:ascii="Times New Roman" w:hAnsi="Times New Roman" w:cs="Times New Roman"/>
          <w:sz w:val="24"/>
          <w:szCs w:val="24"/>
        </w:rPr>
        <w:t>статьи 8 Положения о контрольно-счетном органе муниципального образования Змеиногорский район Алтайского края, утвержденного решением Змеиногорского районного Совета депутатов Алтайского края от 11.03.2022 №20; стандарта  внешнего муниципального финансового контроля СВМФК 07 «Проведение финансово-экономической экспертизы», утвержденного распоряжением Контрольно-счетного органа муниципального образования Змеиногорский район Алтайского края от 23.09.2020 №11</w:t>
      </w:r>
      <w:r w:rsidR="003A2DF1" w:rsidRPr="008527D4">
        <w:rPr>
          <w:rFonts w:ascii="Times New Roman" w:hAnsi="Times New Roman" w:cs="Times New Roman"/>
          <w:sz w:val="24"/>
          <w:szCs w:val="24"/>
        </w:rPr>
        <w:t>;</w:t>
      </w:r>
      <w:r w:rsidRPr="008527D4">
        <w:rPr>
          <w:rFonts w:ascii="Times New Roman" w:hAnsi="Times New Roman" w:cs="Times New Roman"/>
          <w:sz w:val="24"/>
          <w:szCs w:val="24"/>
        </w:rPr>
        <w:t xml:space="preserve"> распоряжения Контрольно-счетного органа муниципального образования Змеиногорский район Алтайского края от </w:t>
      </w:r>
      <w:r w:rsidR="004864F3" w:rsidRPr="008527D4">
        <w:rPr>
          <w:rFonts w:ascii="Times New Roman" w:hAnsi="Times New Roman" w:cs="Times New Roman"/>
          <w:sz w:val="24"/>
          <w:szCs w:val="24"/>
        </w:rPr>
        <w:t>2</w:t>
      </w:r>
      <w:r w:rsidR="00B01501" w:rsidRPr="008527D4">
        <w:rPr>
          <w:rFonts w:ascii="Times New Roman" w:hAnsi="Times New Roman" w:cs="Times New Roman"/>
          <w:sz w:val="24"/>
          <w:szCs w:val="24"/>
        </w:rPr>
        <w:t>9</w:t>
      </w:r>
      <w:r w:rsidRPr="008527D4">
        <w:rPr>
          <w:rFonts w:ascii="Times New Roman" w:hAnsi="Times New Roman" w:cs="Times New Roman"/>
          <w:sz w:val="24"/>
          <w:szCs w:val="24"/>
        </w:rPr>
        <w:t>.</w:t>
      </w:r>
      <w:r w:rsidR="00262502" w:rsidRPr="008527D4">
        <w:rPr>
          <w:rFonts w:ascii="Times New Roman" w:hAnsi="Times New Roman" w:cs="Times New Roman"/>
          <w:sz w:val="24"/>
          <w:szCs w:val="24"/>
        </w:rPr>
        <w:t>0</w:t>
      </w:r>
      <w:r w:rsidR="004864F3" w:rsidRPr="008527D4">
        <w:rPr>
          <w:rFonts w:ascii="Times New Roman" w:hAnsi="Times New Roman" w:cs="Times New Roman"/>
          <w:sz w:val="24"/>
          <w:szCs w:val="24"/>
        </w:rPr>
        <w:t>9</w:t>
      </w:r>
      <w:r w:rsidRPr="008527D4">
        <w:rPr>
          <w:rFonts w:ascii="Times New Roman" w:hAnsi="Times New Roman" w:cs="Times New Roman"/>
          <w:sz w:val="24"/>
          <w:szCs w:val="24"/>
        </w:rPr>
        <w:t>.202</w:t>
      </w:r>
      <w:r w:rsidR="00262502" w:rsidRPr="008527D4">
        <w:rPr>
          <w:rFonts w:ascii="Times New Roman" w:hAnsi="Times New Roman" w:cs="Times New Roman"/>
          <w:sz w:val="24"/>
          <w:szCs w:val="24"/>
        </w:rPr>
        <w:t>3</w:t>
      </w:r>
      <w:r w:rsidRPr="008527D4">
        <w:rPr>
          <w:rFonts w:ascii="Times New Roman" w:hAnsi="Times New Roman" w:cs="Times New Roman"/>
          <w:sz w:val="24"/>
          <w:szCs w:val="24"/>
        </w:rPr>
        <w:t xml:space="preserve"> №</w:t>
      </w:r>
      <w:r w:rsidR="004864F3" w:rsidRPr="008527D4">
        <w:rPr>
          <w:rFonts w:ascii="Times New Roman" w:hAnsi="Times New Roman" w:cs="Times New Roman"/>
          <w:sz w:val="24"/>
          <w:szCs w:val="24"/>
        </w:rPr>
        <w:t>6</w:t>
      </w:r>
      <w:r w:rsidR="00B01501" w:rsidRPr="008527D4">
        <w:rPr>
          <w:rFonts w:ascii="Times New Roman" w:hAnsi="Times New Roman" w:cs="Times New Roman"/>
          <w:sz w:val="24"/>
          <w:szCs w:val="24"/>
        </w:rPr>
        <w:t>5</w:t>
      </w:r>
      <w:r w:rsidRPr="008527D4">
        <w:rPr>
          <w:rFonts w:ascii="Times New Roman" w:hAnsi="Times New Roman" w:cs="Times New Roman"/>
          <w:sz w:val="24"/>
          <w:szCs w:val="24"/>
        </w:rPr>
        <w:t xml:space="preserve"> «О проведении финансово-экономической экспертизы проекта постановления Администрации Змеиногорского района Алтайского края «</w:t>
      </w:r>
      <w:r w:rsidR="00E52A4A" w:rsidRPr="008527D4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Змеиногорского района от </w:t>
      </w:r>
      <w:r w:rsidR="002333E1" w:rsidRPr="008527D4">
        <w:rPr>
          <w:rFonts w:ascii="Times New Roman" w:hAnsi="Times New Roman" w:cs="Times New Roman"/>
          <w:sz w:val="24"/>
          <w:szCs w:val="24"/>
        </w:rPr>
        <w:t>16</w:t>
      </w:r>
      <w:r w:rsidR="00E52A4A" w:rsidRPr="008527D4">
        <w:rPr>
          <w:rFonts w:ascii="Times New Roman" w:hAnsi="Times New Roman" w:cs="Times New Roman"/>
          <w:sz w:val="24"/>
          <w:szCs w:val="24"/>
        </w:rPr>
        <w:t>.09.2020 года № 3</w:t>
      </w:r>
      <w:r w:rsidR="002333E1" w:rsidRPr="008527D4">
        <w:rPr>
          <w:rFonts w:ascii="Times New Roman" w:hAnsi="Times New Roman" w:cs="Times New Roman"/>
          <w:sz w:val="24"/>
          <w:szCs w:val="24"/>
        </w:rPr>
        <w:t>7</w:t>
      </w:r>
      <w:r w:rsidR="00E52A4A" w:rsidRPr="008527D4">
        <w:rPr>
          <w:rFonts w:ascii="Times New Roman" w:hAnsi="Times New Roman" w:cs="Times New Roman"/>
          <w:sz w:val="24"/>
          <w:szCs w:val="24"/>
        </w:rPr>
        <w:t>6 «Об утверждении муниципальной программы «</w:t>
      </w:r>
      <w:r w:rsidR="002333E1" w:rsidRPr="008527D4">
        <w:rPr>
          <w:rFonts w:ascii="Times New Roman" w:hAnsi="Times New Roman" w:cs="Times New Roman"/>
          <w:sz w:val="24"/>
          <w:szCs w:val="24"/>
        </w:rPr>
        <w:t>Развитие культуры Змеиногорского района Алтайского края</w:t>
      </w:r>
      <w:r w:rsidR="00B1097B" w:rsidRPr="008527D4">
        <w:rPr>
          <w:rFonts w:ascii="Times New Roman" w:hAnsi="Times New Roman" w:cs="Times New Roman"/>
          <w:sz w:val="24"/>
          <w:szCs w:val="24"/>
        </w:rPr>
        <w:t>» на 2021–2025 годы</w:t>
      </w:r>
      <w:r w:rsidRPr="008527D4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8527D4">
        <w:rPr>
          <w:rFonts w:ascii="Times New Roman" w:hAnsi="Times New Roman" w:cs="Times New Roman"/>
          <w:sz w:val="24"/>
          <w:szCs w:val="24"/>
        </w:rPr>
        <w:t>проведена финансово-экономическая экспертиза проекта постановления Администрации Змеиногорского района Алтайского края «</w:t>
      </w:r>
      <w:r w:rsidR="00E52A4A" w:rsidRPr="008527D4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Змеиногорского района от </w:t>
      </w:r>
      <w:r w:rsidR="00265162" w:rsidRPr="008527D4">
        <w:rPr>
          <w:rFonts w:ascii="Times New Roman" w:hAnsi="Times New Roman" w:cs="Times New Roman"/>
          <w:sz w:val="24"/>
          <w:szCs w:val="24"/>
        </w:rPr>
        <w:t>16</w:t>
      </w:r>
      <w:r w:rsidR="00E52A4A" w:rsidRPr="008527D4">
        <w:rPr>
          <w:rFonts w:ascii="Times New Roman" w:hAnsi="Times New Roman" w:cs="Times New Roman"/>
          <w:sz w:val="24"/>
          <w:szCs w:val="24"/>
        </w:rPr>
        <w:t>.09.2020 № 3</w:t>
      </w:r>
      <w:r w:rsidR="00265162" w:rsidRPr="008527D4">
        <w:rPr>
          <w:rFonts w:ascii="Times New Roman" w:hAnsi="Times New Roman" w:cs="Times New Roman"/>
          <w:sz w:val="24"/>
          <w:szCs w:val="24"/>
        </w:rPr>
        <w:t>7</w:t>
      </w:r>
      <w:r w:rsidR="00E52A4A" w:rsidRPr="008527D4">
        <w:rPr>
          <w:rFonts w:ascii="Times New Roman" w:hAnsi="Times New Roman" w:cs="Times New Roman"/>
          <w:sz w:val="24"/>
          <w:szCs w:val="24"/>
        </w:rPr>
        <w:t>6 «Об утверждении муниципальной программы «</w:t>
      </w:r>
      <w:r w:rsidR="00265162" w:rsidRPr="008527D4">
        <w:rPr>
          <w:rFonts w:ascii="Times New Roman" w:hAnsi="Times New Roman" w:cs="Times New Roman"/>
          <w:sz w:val="24"/>
          <w:szCs w:val="24"/>
        </w:rPr>
        <w:t>Развитие культуры Змеиногорского района Алтайского края</w:t>
      </w:r>
      <w:r w:rsidR="00B1097B" w:rsidRPr="008527D4">
        <w:rPr>
          <w:rFonts w:ascii="Times New Roman" w:hAnsi="Times New Roman" w:cs="Times New Roman"/>
          <w:sz w:val="24"/>
          <w:szCs w:val="24"/>
        </w:rPr>
        <w:t>» на 2021–2025 годы</w:t>
      </w:r>
      <w:r w:rsidRPr="008527D4">
        <w:rPr>
          <w:rFonts w:ascii="Times New Roman" w:hAnsi="Times New Roman" w:cs="Times New Roman"/>
          <w:sz w:val="24"/>
          <w:szCs w:val="24"/>
        </w:rPr>
        <w:t>» (далее – «проект постановления»), по результатам которой, установлено следующее.</w:t>
      </w:r>
    </w:p>
    <w:p w14:paraId="7E482A06" w14:textId="7DC9EEDB" w:rsidR="0054659D" w:rsidRPr="008527D4" w:rsidRDefault="0054659D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7D4">
        <w:rPr>
          <w:rFonts w:ascii="Times New Roman" w:hAnsi="Times New Roman" w:cs="Times New Roman"/>
          <w:sz w:val="24"/>
          <w:szCs w:val="24"/>
        </w:rPr>
        <w:t xml:space="preserve">          Проектом постановления вносятся изменения в муниципальную программу «</w:t>
      </w:r>
      <w:r w:rsidR="00265162" w:rsidRPr="008527D4">
        <w:rPr>
          <w:rFonts w:ascii="Times New Roman" w:hAnsi="Times New Roman" w:cs="Times New Roman"/>
          <w:sz w:val="24"/>
          <w:szCs w:val="24"/>
        </w:rPr>
        <w:t>Развитие культуры Змеиногорского района Алтайского края</w:t>
      </w:r>
      <w:r w:rsidR="00B1097B" w:rsidRPr="008527D4">
        <w:rPr>
          <w:rFonts w:ascii="Times New Roman" w:hAnsi="Times New Roman" w:cs="Times New Roman"/>
          <w:sz w:val="24"/>
          <w:szCs w:val="24"/>
        </w:rPr>
        <w:t>» на 2021–2025 годы</w:t>
      </w:r>
      <w:r w:rsidRPr="008527D4">
        <w:rPr>
          <w:rFonts w:ascii="Times New Roman" w:hAnsi="Times New Roman" w:cs="Times New Roman"/>
          <w:sz w:val="24"/>
          <w:szCs w:val="24"/>
        </w:rPr>
        <w:t>».</w:t>
      </w:r>
    </w:p>
    <w:p w14:paraId="7E2108F7" w14:textId="77777777" w:rsidR="00E52A4A" w:rsidRPr="008527D4" w:rsidRDefault="00E52A4A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398A67" w14:textId="77777777" w:rsidR="00F321FE" w:rsidRPr="008527D4" w:rsidRDefault="00F321FE" w:rsidP="00E21F1F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27D4">
        <w:rPr>
          <w:rFonts w:ascii="Times New Roman" w:hAnsi="Times New Roman" w:cs="Times New Roman"/>
          <w:sz w:val="24"/>
          <w:szCs w:val="24"/>
        </w:rPr>
        <w:t>Анализ целей и задач муниципальной программы</w:t>
      </w:r>
    </w:p>
    <w:p w14:paraId="527F8688" w14:textId="10B71E25" w:rsidR="00F321FE" w:rsidRPr="008527D4" w:rsidRDefault="00F321FE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7D4">
        <w:t xml:space="preserve">            </w:t>
      </w:r>
      <w:r w:rsidRPr="008527D4">
        <w:rPr>
          <w:rFonts w:ascii="Times New Roman" w:hAnsi="Times New Roman" w:cs="Times New Roman"/>
          <w:sz w:val="24"/>
          <w:szCs w:val="24"/>
        </w:rPr>
        <w:t xml:space="preserve">Проектом постановления цели и задачи муниципальной программы не изменяются. </w:t>
      </w:r>
    </w:p>
    <w:p w14:paraId="5C0C315B" w14:textId="77777777" w:rsidR="00E21F1F" w:rsidRPr="008527D4" w:rsidRDefault="00E21F1F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58E5A7" w14:textId="77777777" w:rsidR="00F321FE" w:rsidRPr="008527D4" w:rsidRDefault="00F321FE" w:rsidP="00E21F1F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27D4">
        <w:rPr>
          <w:rFonts w:ascii="Times New Roman" w:hAnsi="Times New Roman" w:cs="Times New Roman"/>
          <w:sz w:val="24"/>
          <w:szCs w:val="24"/>
        </w:rPr>
        <w:t>Анализ финансирования муниципальной программы</w:t>
      </w:r>
    </w:p>
    <w:p w14:paraId="2C7B68DD" w14:textId="6CBAE07C" w:rsidR="00B1097B" w:rsidRPr="008527D4" w:rsidRDefault="00F321FE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7D4">
        <w:rPr>
          <w:rFonts w:ascii="Times New Roman" w:hAnsi="Times New Roman" w:cs="Times New Roman"/>
          <w:sz w:val="24"/>
          <w:szCs w:val="24"/>
        </w:rPr>
        <w:t xml:space="preserve">          Проектом постановления предусматривается </w:t>
      </w:r>
      <w:r w:rsidR="00807ABA" w:rsidRPr="008527D4">
        <w:rPr>
          <w:rFonts w:ascii="Times New Roman" w:hAnsi="Times New Roman" w:cs="Times New Roman"/>
          <w:sz w:val="24"/>
          <w:szCs w:val="24"/>
        </w:rPr>
        <w:t>увеличение</w:t>
      </w:r>
      <w:r w:rsidRPr="008527D4">
        <w:rPr>
          <w:rFonts w:ascii="Times New Roman" w:hAnsi="Times New Roman" w:cs="Times New Roman"/>
          <w:sz w:val="24"/>
          <w:szCs w:val="24"/>
        </w:rPr>
        <w:t xml:space="preserve"> общих объемов финансового обеспечения муниципальной программы на весь срок ее реализации с </w:t>
      </w:r>
      <w:r w:rsidR="00152F27" w:rsidRPr="008527D4">
        <w:rPr>
          <w:rFonts w:ascii="Times New Roman" w:hAnsi="Times New Roman" w:cs="Times New Roman"/>
          <w:sz w:val="24"/>
          <w:szCs w:val="24"/>
        </w:rPr>
        <w:t xml:space="preserve">188 316,39084 </w:t>
      </w:r>
      <w:r w:rsidRPr="008527D4">
        <w:rPr>
          <w:rFonts w:ascii="Times New Roman" w:hAnsi="Times New Roman" w:cs="Times New Roman"/>
          <w:sz w:val="24"/>
          <w:szCs w:val="24"/>
        </w:rPr>
        <w:t xml:space="preserve">тыс. рублей </w:t>
      </w:r>
      <w:r w:rsidR="00807ABA" w:rsidRPr="008527D4">
        <w:rPr>
          <w:rFonts w:ascii="Times New Roman" w:hAnsi="Times New Roman" w:cs="Times New Roman"/>
          <w:sz w:val="24"/>
          <w:szCs w:val="24"/>
        </w:rPr>
        <w:t xml:space="preserve">до </w:t>
      </w:r>
      <w:r w:rsidR="00AC05AB" w:rsidRPr="008527D4">
        <w:rPr>
          <w:rFonts w:ascii="Times New Roman" w:hAnsi="Times New Roman" w:cs="Times New Roman"/>
          <w:sz w:val="24"/>
          <w:szCs w:val="24"/>
        </w:rPr>
        <w:t>18</w:t>
      </w:r>
      <w:r w:rsidR="004321C4" w:rsidRPr="008527D4">
        <w:rPr>
          <w:rFonts w:ascii="Times New Roman" w:hAnsi="Times New Roman" w:cs="Times New Roman"/>
          <w:sz w:val="24"/>
          <w:szCs w:val="24"/>
        </w:rPr>
        <w:t>8</w:t>
      </w:r>
      <w:r w:rsidR="00152F27" w:rsidRPr="008527D4">
        <w:rPr>
          <w:rFonts w:ascii="Times New Roman" w:hAnsi="Times New Roman" w:cs="Times New Roman"/>
          <w:sz w:val="24"/>
          <w:szCs w:val="24"/>
        </w:rPr>
        <w:t> 708,</w:t>
      </w:r>
      <w:r w:rsidR="004321C4" w:rsidRPr="008527D4">
        <w:rPr>
          <w:rFonts w:ascii="Times New Roman" w:hAnsi="Times New Roman" w:cs="Times New Roman"/>
          <w:sz w:val="24"/>
          <w:szCs w:val="24"/>
        </w:rPr>
        <w:t>39084</w:t>
      </w:r>
      <w:r w:rsidR="00807ABA" w:rsidRPr="008527D4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Pr="008527D4">
        <w:rPr>
          <w:rFonts w:ascii="Times New Roman" w:hAnsi="Times New Roman" w:cs="Times New Roman"/>
          <w:sz w:val="24"/>
          <w:szCs w:val="24"/>
        </w:rPr>
        <w:t xml:space="preserve">или на </w:t>
      </w:r>
      <w:r w:rsidR="00152F27" w:rsidRPr="008527D4">
        <w:rPr>
          <w:rFonts w:ascii="Times New Roman" w:hAnsi="Times New Roman" w:cs="Times New Roman"/>
          <w:sz w:val="24"/>
          <w:szCs w:val="24"/>
        </w:rPr>
        <w:t>392,00</w:t>
      </w:r>
      <w:r w:rsidRPr="008527D4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9C5B03" w:rsidRPr="008527D4">
        <w:rPr>
          <w:rFonts w:ascii="Times New Roman" w:hAnsi="Times New Roman" w:cs="Times New Roman"/>
          <w:sz w:val="24"/>
          <w:szCs w:val="24"/>
        </w:rPr>
        <w:t xml:space="preserve"> (</w:t>
      </w:r>
      <w:r w:rsidR="00D83776" w:rsidRPr="008527D4">
        <w:rPr>
          <w:rFonts w:ascii="Times New Roman" w:hAnsi="Times New Roman" w:cs="Times New Roman"/>
          <w:sz w:val="24"/>
          <w:szCs w:val="24"/>
        </w:rPr>
        <w:t xml:space="preserve">или </w:t>
      </w:r>
      <w:r w:rsidR="009C5B03" w:rsidRPr="008527D4">
        <w:rPr>
          <w:rFonts w:ascii="Times New Roman" w:hAnsi="Times New Roman" w:cs="Times New Roman"/>
          <w:sz w:val="24"/>
          <w:szCs w:val="24"/>
        </w:rPr>
        <w:t xml:space="preserve">на </w:t>
      </w:r>
      <w:r w:rsidR="00AC05AB" w:rsidRPr="008527D4">
        <w:rPr>
          <w:rFonts w:ascii="Times New Roman" w:hAnsi="Times New Roman" w:cs="Times New Roman"/>
          <w:sz w:val="24"/>
          <w:szCs w:val="24"/>
        </w:rPr>
        <w:t>0,</w:t>
      </w:r>
      <w:r w:rsidR="007B07F9" w:rsidRPr="008527D4">
        <w:rPr>
          <w:rFonts w:ascii="Times New Roman" w:hAnsi="Times New Roman" w:cs="Times New Roman"/>
          <w:sz w:val="24"/>
          <w:szCs w:val="24"/>
        </w:rPr>
        <w:t>2</w:t>
      </w:r>
      <w:r w:rsidR="00D7420E" w:rsidRPr="008527D4">
        <w:rPr>
          <w:rFonts w:ascii="Times New Roman" w:hAnsi="Times New Roman" w:cs="Times New Roman"/>
          <w:sz w:val="24"/>
          <w:szCs w:val="24"/>
        </w:rPr>
        <w:t>1</w:t>
      </w:r>
      <w:r w:rsidR="00AC05AB" w:rsidRPr="008527D4">
        <w:rPr>
          <w:rFonts w:ascii="Times New Roman" w:hAnsi="Times New Roman" w:cs="Times New Roman"/>
          <w:sz w:val="24"/>
          <w:szCs w:val="24"/>
        </w:rPr>
        <w:t xml:space="preserve"> процентных пункта</w:t>
      </w:r>
      <w:r w:rsidR="009C5B03" w:rsidRPr="008527D4">
        <w:rPr>
          <w:rFonts w:ascii="Times New Roman" w:hAnsi="Times New Roman" w:cs="Times New Roman"/>
          <w:sz w:val="24"/>
          <w:szCs w:val="24"/>
        </w:rPr>
        <w:t>)</w:t>
      </w:r>
      <w:r w:rsidRPr="008527D4">
        <w:rPr>
          <w:rFonts w:ascii="Times New Roman" w:hAnsi="Times New Roman" w:cs="Times New Roman"/>
          <w:sz w:val="24"/>
          <w:szCs w:val="24"/>
        </w:rPr>
        <w:t>, при этом у</w:t>
      </w:r>
      <w:r w:rsidR="00807ABA" w:rsidRPr="008527D4">
        <w:rPr>
          <w:rFonts w:ascii="Times New Roman" w:hAnsi="Times New Roman" w:cs="Times New Roman"/>
          <w:sz w:val="24"/>
          <w:szCs w:val="24"/>
        </w:rPr>
        <w:t>величива</w:t>
      </w:r>
      <w:r w:rsidR="00AC05AB" w:rsidRPr="008527D4">
        <w:rPr>
          <w:rFonts w:ascii="Times New Roman" w:hAnsi="Times New Roman" w:cs="Times New Roman"/>
          <w:sz w:val="24"/>
          <w:szCs w:val="24"/>
        </w:rPr>
        <w:t>е</w:t>
      </w:r>
      <w:r w:rsidR="00807ABA" w:rsidRPr="008527D4">
        <w:rPr>
          <w:rFonts w:ascii="Times New Roman" w:hAnsi="Times New Roman" w:cs="Times New Roman"/>
          <w:sz w:val="24"/>
          <w:szCs w:val="24"/>
        </w:rPr>
        <w:t>тся</w:t>
      </w:r>
      <w:r w:rsidRPr="008527D4">
        <w:rPr>
          <w:rFonts w:ascii="Times New Roman" w:hAnsi="Times New Roman" w:cs="Times New Roman"/>
          <w:sz w:val="24"/>
          <w:szCs w:val="24"/>
        </w:rPr>
        <w:t xml:space="preserve"> объем средств местного бюджета на </w:t>
      </w:r>
      <w:r w:rsidR="00152F27" w:rsidRPr="008527D4">
        <w:rPr>
          <w:rFonts w:ascii="Times New Roman" w:hAnsi="Times New Roman" w:cs="Times New Roman"/>
          <w:sz w:val="24"/>
          <w:szCs w:val="24"/>
        </w:rPr>
        <w:t>392,00</w:t>
      </w:r>
      <w:r w:rsidR="00916543" w:rsidRPr="008527D4">
        <w:rPr>
          <w:rFonts w:ascii="Times New Roman" w:hAnsi="Times New Roman" w:cs="Times New Roman"/>
          <w:sz w:val="24"/>
          <w:szCs w:val="24"/>
        </w:rPr>
        <w:t xml:space="preserve"> </w:t>
      </w:r>
      <w:r w:rsidRPr="008527D4">
        <w:rPr>
          <w:rFonts w:ascii="Times New Roman" w:hAnsi="Times New Roman" w:cs="Times New Roman"/>
          <w:sz w:val="24"/>
          <w:szCs w:val="24"/>
        </w:rPr>
        <w:t>тыс. рублей</w:t>
      </w:r>
      <w:r w:rsidR="00D83776" w:rsidRPr="008527D4">
        <w:rPr>
          <w:rFonts w:ascii="Times New Roman" w:hAnsi="Times New Roman" w:cs="Times New Roman"/>
          <w:sz w:val="24"/>
          <w:szCs w:val="24"/>
        </w:rPr>
        <w:t>.</w:t>
      </w:r>
    </w:p>
    <w:p w14:paraId="63A14730" w14:textId="250C5AEE" w:rsidR="00473D97" w:rsidRPr="008527D4" w:rsidRDefault="00473D97" w:rsidP="00473D97">
      <w:pPr>
        <w:tabs>
          <w:tab w:val="left" w:pos="709"/>
          <w:tab w:val="left" w:pos="1005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527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Изменения основных параметров </w:t>
      </w:r>
      <w:r w:rsidRPr="008527D4">
        <w:rPr>
          <w:rFonts w:ascii="Times New Roman" w:hAnsi="Times New Roman" w:cs="Times New Roman"/>
          <w:sz w:val="24"/>
          <w:szCs w:val="24"/>
        </w:rPr>
        <w:t>объемов финансового обеспечения муниципальной программы</w:t>
      </w:r>
      <w:r w:rsidRPr="008527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представлены в таблице №1.</w:t>
      </w:r>
    </w:p>
    <w:p w14:paraId="695073AB" w14:textId="77777777" w:rsidR="00265162" w:rsidRPr="008527D4" w:rsidRDefault="00265162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1DC99C" w14:textId="1006D421" w:rsidR="00D6699D" w:rsidRPr="008527D4" w:rsidRDefault="00D6699D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837C4B" w14:textId="40C0EBBF" w:rsidR="009C5B03" w:rsidRPr="008527D4" w:rsidRDefault="00D6699D" w:rsidP="00A50275">
      <w:pPr>
        <w:spacing w:after="0" w:line="240" w:lineRule="auto"/>
        <w:ind w:right="140"/>
        <w:jc w:val="right"/>
        <w:rPr>
          <w:rFonts w:ascii="Times New Roman" w:hAnsi="Times New Roman" w:cs="Times New Roman"/>
          <w:sz w:val="24"/>
          <w:szCs w:val="24"/>
        </w:rPr>
      </w:pPr>
      <w:r w:rsidRPr="008527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1</w:t>
      </w:r>
      <w:r w:rsidR="00B0589B" w:rsidRPr="008527D4">
        <w:rPr>
          <w:rFonts w:ascii="Times New Roman" w:eastAsia="Times New Roman" w:hAnsi="Times New Roman" w:cs="Times New Roman"/>
          <w:sz w:val="24"/>
          <w:szCs w:val="24"/>
          <w:lang w:eastAsia="ru-RU"/>
        </w:rPr>
        <w:t>, тыс. рублей</w:t>
      </w:r>
    </w:p>
    <w:tbl>
      <w:tblPr>
        <w:tblW w:w="9354" w:type="dxa"/>
        <w:tblLook w:val="04A0" w:firstRow="1" w:lastRow="0" w:firstColumn="1" w:lastColumn="0" w:noHBand="0" w:noVBand="1"/>
      </w:tblPr>
      <w:tblGrid>
        <w:gridCol w:w="3114"/>
        <w:gridCol w:w="2126"/>
        <w:gridCol w:w="1843"/>
        <w:gridCol w:w="1303"/>
        <w:gridCol w:w="968"/>
      </w:tblGrid>
      <w:tr w:rsidR="008527D4" w:rsidRPr="008527D4" w14:paraId="0E4FA570" w14:textId="77777777" w:rsidTr="008A3FCA">
        <w:trPr>
          <w:trHeight w:val="87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4AD3" w14:textId="77777777" w:rsidR="009C5B03" w:rsidRPr="008527D4" w:rsidRDefault="009C5B03" w:rsidP="009C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0" w:name="OLE_LINK1"/>
            <w:r w:rsidRPr="008527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65A7" w14:textId="77777777" w:rsidR="009C5B03" w:rsidRPr="008527D4" w:rsidRDefault="009C5B03" w:rsidP="009C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27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Действующая редакция постановления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B22E" w14:textId="77777777" w:rsidR="009C5B03" w:rsidRPr="008527D4" w:rsidRDefault="009C5B03" w:rsidP="009C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27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 постановления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4196" w14:textId="405F958A" w:rsidR="009C5B03" w:rsidRPr="008527D4" w:rsidRDefault="00371CE8" w:rsidP="009C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27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="009C5B03" w:rsidRPr="008527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зменение, тыс. рублях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FE25" w14:textId="7E144559" w:rsidR="009C5B03" w:rsidRPr="008527D4" w:rsidRDefault="009C5B03" w:rsidP="009C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27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8527D4" w:rsidRPr="008527D4" w14:paraId="05678A04" w14:textId="77777777" w:rsidTr="00B54C76">
        <w:trPr>
          <w:trHeight w:val="3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A84EB" w14:textId="77777777" w:rsidR="00C074F2" w:rsidRPr="008527D4" w:rsidRDefault="00C074F2" w:rsidP="00C0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D19ECEE" w14:textId="02CAAA29" w:rsidR="00C074F2" w:rsidRPr="008527D4" w:rsidRDefault="00C074F2" w:rsidP="00C0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7D4">
              <w:rPr>
                <w:rFonts w:ascii="Times New Roman" w:hAnsi="Times New Roman" w:cs="Times New Roman"/>
                <w:sz w:val="20"/>
                <w:szCs w:val="20"/>
              </w:rPr>
              <w:t>3966,72535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6A36430" w14:textId="63490453" w:rsidR="00C074F2" w:rsidRPr="008527D4" w:rsidRDefault="00C074F2" w:rsidP="00C0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7D4">
              <w:rPr>
                <w:rFonts w:ascii="Times New Roman" w:hAnsi="Times New Roman" w:cs="Times New Roman"/>
                <w:sz w:val="20"/>
                <w:szCs w:val="20"/>
              </w:rPr>
              <w:t>3966,72535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5477DD9" w14:textId="2F442730" w:rsidR="00C074F2" w:rsidRPr="008527D4" w:rsidRDefault="00C074F2" w:rsidP="00C0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7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2B3C3B3" w14:textId="12C51091" w:rsidR="00C074F2" w:rsidRPr="008527D4" w:rsidRDefault="00C074F2" w:rsidP="00C0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7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527D4" w:rsidRPr="008527D4" w14:paraId="2860E589" w14:textId="77777777" w:rsidTr="00B54C76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662B7" w14:textId="77777777" w:rsidR="00C074F2" w:rsidRPr="008527D4" w:rsidRDefault="00C074F2" w:rsidP="00C0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краевой бюджет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BA5E737" w14:textId="45F9E22F" w:rsidR="00C074F2" w:rsidRPr="008527D4" w:rsidRDefault="00C074F2" w:rsidP="00C0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7D4">
              <w:rPr>
                <w:rFonts w:ascii="Times New Roman" w:hAnsi="Times New Roman" w:cs="Times New Roman"/>
                <w:sz w:val="20"/>
                <w:szCs w:val="20"/>
              </w:rPr>
              <w:t>2077,08965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6A3EFA3" w14:textId="6EC17A86" w:rsidR="00C074F2" w:rsidRPr="008527D4" w:rsidRDefault="00C074F2" w:rsidP="00C0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7D4">
              <w:rPr>
                <w:rFonts w:ascii="Times New Roman" w:hAnsi="Times New Roman" w:cs="Times New Roman"/>
                <w:sz w:val="20"/>
                <w:szCs w:val="20"/>
              </w:rPr>
              <w:t>2077,08965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A2D2512" w14:textId="1B3FFDB1" w:rsidR="00C074F2" w:rsidRPr="008527D4" w:rsidRDefault="00C074F2" w:rsidP="00C0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7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0F3E9E7" w14:textId="63ED31D9" w:rsidR="00C074F2" w:rsidRPr="008527D4" w:rsidRDefault="00C074F2" w:rsidP="00C0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7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527D4" w:rsidRPr="008527D4" w14:paraId="339B70DC" w14:textId="77777777" w:rsidTr="00B54C76">
        <w:trPr>
          <w:trHeight w:val="25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28F77" w14:textId="77777777" w:rsidR="00C074F2" w:rsidRPr="008527D4" w:rsidRDefault="00C074F2" w:rsidP="00C0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2568D48" w14:textId="203AEC96" w:rsidR="00C074F2" w:rsidRPr="008527D4" w:rsidRDefault="00C074F2" w:rsidP="00C0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7D4">
              <w:rPr>
                <w:rFonts w:ascii="Times New Roman" w:hAnsi="Times New Roman" w:cs="Times New Roman"/>
                <w:sz w:val="20"/>
                <w:szCs w:val="20"/>
              </w:rPr>
              <w:t>182272,57584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D76B219" w14:textId="11EA437C" w:rsidR="00C074F2" w:rsidRPr="008527D4" w:rsidRDefault="00C074F2" w:rsidP="00C0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7D4">
              <w:rPr>
                <w:rFonts w:ascii="Times New Roman" w:hAnsi="Times New Roman" w:cs="Times New Roman"/>
                <w:sz w:val="20"/>
                <w:szCs w:val="20"/>
              </w:rPr>
              <w:t>182664,57584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D9B4E59" w14:textId="1CFAF930" w:rsidR="00C074F2" w:rsidRPr="008527D4" w:rsidRDefault="00C074F2" w:rsidP="00C0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7D4">
              <w:rPr>
                <w:rFonts w:ascii="Times New Roman" w:hAnsi="Times New Roman" w:cs="Times New Roman"/>
                <w:sz w:val="20"/>
                <w:szCs w:val="20"/>
              </w:rPr>
              <w:t>392,00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A199CA7" w14:textId="3A5D3290" w:rsidR="00C074F2" w:rsidRPr="008527D4" w:rsidRDefault="00C074F2" w:rsidP="00C0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7D4">
              <w:rPr>
                <w:rFonts w:ascii="Times New Roman" w:hAnsi="Times New Roman" w:cs="Times New Roman"/>
                <w:sz w:val="20"/>
                <w:szCs w:val="20"/>
              </w:rPr>
              <w:t>0,22</w:t>
            </w:r>
          </w:p>
        </w:tc>
      </w:tr>
      <w:tr w:rsidR="00C074F2" w:rsidRPr="008527D4" w14:paraId="4BA33D3C" w14:textId="77777777" w:rsidTr="00B54C76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9171" w14:textId="77777777" w:rsidR="00C074F2" w:rsidRPr="008527D4" w:rsidRDefault="00C074F2" w:rsidP="00C07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27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AB696C9" w14:textId="02E7B75E" w:rsidR="00C074F2" w:rsidRPr="008527D4" w:rsidRDefault="00C074F2" w:rsidP="00C0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27D4">
              <w:rPr>
                <w:rFonts w:ascii="Times New Roman" w:hAnsi="Times New Roman" w:cs="Times New Roman"/>
                <w:sz w:val="20"/>
                <w:szCs w:val="20"/>
              </w:rPr>
              <w:t>188316,39084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9C364E0" w14:textId="52660CCA" w:rsidR="00C074F2" w:rsidRPr="008527D4" w:rsidRDefault="00C074F2" w:rsidP="00C0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27D4">
              <w:rPr>
                <w:rFonts w:ascii="Times New Roman" w:hAnsi="Times New Roman" w:cs="Times New Roman"/>
                <w:sz w:val="20"/>
                <w:szCs w:val="20"/>
              </w:rPr>
              <w:t>188708,39084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801C6A3" w14:textId="5C2A18D4" w:rsidR="00C074F2" w:rsidRPr="008527D4" w:rsidRDefault="00C074F2" w:rsidP="00C0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27D4">
              <w:rPr>
                <w:rFonts w:ascii="Times New Roman" w:hAnsi="Times New Roman" w:cs="Times New Roman"/>
                <w:sz w:val="20"/>
                <w:szCs w:val="20"/>
              </w:rPr>
              <w:t>392,00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72E05D9" w14:textId="4B7B8369" w:rsidR="00C074F2" w:rsidRPr="008527D4" w:rsidRDefault="00C074F2" w:rsidP="00C0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27D4"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</w:p>
        </w:tc>
      </w:tr>
      <w:bookmarkEnd w:id="0"/>
    </w:tbl>
    <w:p w14:paraId="58C356A1" w14:textId="77777777" w:rsidR="00741522" w:rsidRPr="008527D4" w:rsidRDefault="00741522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B706B7" w14:textId="6559A0AA" w:rsidR="00741522" w:rsidRPr="008527D4" w:rsidRDefault="00F321FE" w:rsidP="00A27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7D4">
        <w:rPr>
          <w:rFonts w:ascii="Times New Roman" w:hAnsi="Times New Roman" w:cs="Times New Roman"/>
          <w:sz w:val="24"/>
          <w:szCs w:val="24"/>
        </w:rPr>
        <w:t>Согласно проекту постановления корректировка объемов финансирования муниципальной программы приходится на 202</w:t>
      </w:r>
      <w:r w:rsidR="00E10DA2" w:rsidRPr="008527D4">
        <w:rPr>
          <w:rFonts w:ascii="Times New Roman" w:hAnsi="Times New Roman" w:cs="Times New Roman"/>
          <w:sz w:val="24"/>
          <w:szCs w:val="24"/>
        </w:rPr>
        <w:t>3</w:t>
      </w:r>
      <w:r w:rsidRPr="008527D4">
        <w:rPr>
          <w:rFonts w:ascii="Times New Roman" w:hAnsi="Times New Roman" w:cs="Times New Roman"/>
          <w:sz w:val="24"/>
          <w:szCs w:val="24"/>
        </w:rPr>
        <w:t xml:space="preserve"> год. </w:t>
      </w:r>
      <w:r w:rsidR="00B0589B" w:rsidRPr="008527D4">
        <w:rPr>
          <w:rFonts w:ascii="Times New Roman" w:eastAsia="Calibri" w:hAnsi="Times New Roman" w:cs="Times New Roman"/>
          <w:sz w:val="24"/>
          <w:szCs w:val="24"/>
        </w:rPr>
        <w:t xml:space="preserve">Сведения об изменении </w:t>
      </w:r>
      <w:r w:rsidR="00B0589B" w:rsidRPr="008527D4">
        <w:rPr>
          <w:rFonts w:ascii="Times New Roman" w:hAnsi="Times New Roman" w:cs="Times New Roman"/>
          <w:sz w:val="24"/>
          <w:szCs w:val="24"/>
        </w:rPr>
        <w:t>объемов финансового обеспечения подпрограмм муниципальной программы</w:t>
      </w:r>
      <w:r w:rsidR="00B0589B" w:rsidRPr="008527D4">
        <w:rPr>
          <w:rFonts w:ascii="Times New Roman" w:eastAsia="Calibri" w:hAnsi="Times New Roman" w:cs="Times New Roman"/>
          <w:sz w:val="24"/>
          <w:szCs w:val="24"/>
        </w:rPr>
        <w:t xml:space="preserve"> представлены в таблице №2.</w:t>
      </w:r>
    </w:p>
    <w:p w14:paraId="030648B6" w14:textId="03F59514" w:rsidR="00E21F1F" w:rsidRPr="008527D4" w:rsidRDefault="00E21F1F" w:rsidP="00A50275">
      <w:pPr>
        <w:spacing w:after="0" w:line="240" w:lineRule="auto"/>
        <w:ind w:right="28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 w:rsidR="00D6699D" w:rsidRPr="008527D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0589B" w:rsidRPr="008527D4">
        <w:rPr>
          <w:rFonts w:ascii="Times New Roman" w:eastAsia="Times New Roman" w:hAnsi="Times New Roman" w:cs="Times New Roman"/>
          <w:sz w:val="24"/>
          <w:szCs w:val="24"/>
          <w:lang w:eastAsia="ru-RU"/>
        </w:rPr>
        <w:t>, тыс. рублей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1597"/>
        <w:gridCol w:w="1231"/>
        <w:gridCol w:w="505"/>
        <w:gridCol w:w="6"/>
        <w:gridCol w:w="1260"/>
        <w:gridCol w:w="6"/>
        <w:gridCol w:w="919"/>
        <w:gridCol w:w="966"/>
        <w:gridCol w:w="966"/>
        <w:gridCol w:w="897"/>
        <w:gridCol w:w="6"/>
        <w:gridCol w:w="1056"/>
      </w:tblGrid>
      <w:tr w:rsidR="008527D4" w:rsidRPr="008527D4" w14:paraId="22173E4F" w14:textId="77777777" w:rsidTr="00AD0E92">
        <w:trPr>
          <w:trHeight w:val="600"/>
        </w:trPr>
        <w:tc>
          <w:tcPr>
            <w:tcW w:w="3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A7B2" w14:textId="395B21A6" w:rsidR="00E10DA2" w:rsidRPr="008527D4" w:rsidRDefault="00E10DA2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27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22D0" w14:textId="77777777" w:rsidR="00E10DA2" w:rsidRPr="008527D4" w:rsidRDefault="00E10DA2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27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2021г. 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8CE3" w14:textId="77777777" w:rsidR="00E10DA2" w:rsidRPr="008527D4" w:rsidRDefault="00E10DA2" w:rsidP="00E1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27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2022г. 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95BE" w14:textId="77777777" w:rsidR="00E10DA2" w:rsidRPr="008527D4" w:rsidRDefault="00E10DA2" w:rsidP="00E1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27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2023г. 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531F" w14:textId="77777777" w:rsidR="00E10DA2" w:rsidRPr="008527D4" w:rsidRDefault="00E10DA2" w:rsidP="00E1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27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2024г. 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8F79" w14:textId="77777777" w:rsidR="00E10DA2" w:rsidRPr="008527D4" w:rsidRDefault="00E10DA2" w:rsidP="00E1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27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2025г. 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EC2D" w14:textId="77777777" w:rsidR="00E10DA2" w:rsidRPr="008527D4" w:rsidRDefault="00E10DA2" w:rsidP="00E1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27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за 2021-2025гг.</w:t>
            </w:r>
          </w:p>
        </w:tc>
      </w:tr>
      <w:tr w:rsidR="008527D4" w:rsidRPr="008527D4" w14:paraId="5E1C89A7" w14:textId="77777777" w:rsidTr="00AD0E92">
        <w:trPr>
          <w:trHeight w:val="765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2CDF" w14:textId="77777777" w:rsidR="00DA5919" w:rsidRPr="008527D4" w:rsidRDefault="00DA5919" w:rsidP="00DA5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культуры Змеиногорского района Алтайского края» на 2021–2025 годы»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4E7D" w14:textId="77777777" w:rsidR="00DA5919" w:rsidRPr="008527D4" w:rsidRDefault="00DA5919" w:rsidP="00DA5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E568" w14:textId="77777777" w:rsidR="00DA5919" w:rsidRPr="008527D4" w:rsidRDefault="00DA5919" w:rsidP="00DA5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9202" w14:textId="5265C85B" w:rsidR="00DA5919" w:rsidRPr="008527D4" w:rsidRDefault="00DA5919" w:rsidP="006E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hAnsi="Times New Roman" w:cs="Times New Roman"/>
                <w:sz w:val="16"/>
                <w:szCs w:val="16"/>
              </w:rPr>
              <w:t>34580,88584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3EA7" w14:textId="70C5945B" w:rsidR="00DA5919" w:rsidRPr="008527D4" w:rsidRDefault="00DA5919" w:rsidP="006E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hAnsi="Times New Roman" w:cs="Times New Roman"/>
                <w:sz w:val="16"/>
                <w:szCs w:val="16"/>
              </w:rPr>
              <w:t>32921,645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640A" w14:textId="3C8C5066" w:rsidR="00DA5919" w:rsidRPr="008527D4" w:rsidRDefault="00DA5919" w:rsidP="006E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hAnsi="Times New Roman" w:cs="Times New Roman"/>
                <w:sz w:val="16"/>
                <w:szCs w:val="16"/>
              </w:rPr>
              <w:t>40309,86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7F2B" w14:textId="72217333" w:rsidR="00DA5919" w:rsidRPr="008527D4" w:rsidRDefault="00DA5919" w:rsidP="006E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hAnsi="Times New Roman" w:cs="Times New Roman"/>
                <w:sz w:val="16"/>
                <w:szCs w:val="16"/>
              </w:rPr>
              <w:t>40252,00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5C8E" w14:textId="18E0A816" w:rsidR="00DA5919" w:rsidRPr="008527D4" w:rsidRDefault="00DA5919" w:rsidP="006E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hAnsi="Times New Roman" w:cs="Times New Roman"/>
                <w:sz w:val="16"/>
                <w:szCs w:val="16"/>
              </w:rPr>
              <w:t>40252,00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7573" w14:textId="0D622AB1" w:rsidR="00DA5919" w:rsidRPr="008527D4" w:rsidRDefault="00DA5919" w:rsidP="006E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hAnsi="Times New Roman" w:cs="Times New Roman"/>
                <w:sz w:val="16"/>
                <w:szCs w:val="16"/>
              </w:rPr>
              <w:t>188316,3908</w:t>
            </w:r>
          </w:p>
        </w:tc>
      </w:tr>
      <w:tr w:rsidR="008527D4" w:rsidRPr="008527D4" w14:paraId="0212BCF4" w14:textId="77777777" w:rsidTr="00AD0E92">
        <w:trPr>
          <w:trHeight w:val="765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9B373" w14:textId="77777777" w:rsidR="00DA5919" w:rsidRPr="008527D4" w:rsidRDefault="00DA5919" w:rsidP="00DA5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E5D8" w14:textId="77777777" w:rsidR="00DA5919" w:rsidRPr="008527D4" w:rsidRDefault="00DA5919" w:rsidP="00DA5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 постановления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699B" w14:textId="77777777" w:rsidR="00DA5919" w:rsidRPr="008527D4" w:rsidRDefault="00DA5919" w:rsidP="00DA5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4CDA" w14:textId="1A4BE61C" w:rsidR="00DA5919" w:rsidRPr="008527D4" w:rsidRDefault="00DA5919" w:rsidP="006E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hAnsi="Times New Roman" w:cs="Times New Roman"/>
                <w:sz w:val="16"/>
                <w:szCs w:val="16"/>
              </w:rPr>
              <w:t>34580,88584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3678" w14:textId="3A05C07A" w:rsidR="00DA5919" w:rsidRPr="008527D4" w:rsidRDefault="00DA5919" w:rsidP="006E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hAnsi="Times New Roman" w:cs="Times New Roman"/>
                <w:sz w:val="16"/>
                <w:szCs w:val="16"/>
              </w:rPr>
              <w:t>32921,645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4308" w14:textId="22F40215" w:rsidR="00DA5919" w:rsidRPr="008527D4" w:rsidRDefault="00DA5919" w:rsidP="006E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hAnsi="Times New Roman" w:cs="Times New Roman"/>
                <w:sz w:val="16"/>
                <w:szCs w:val="16"/>
              </w:rPr>
              <w:t>40701,86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4E8A" w14:textId="6498C51C" w:rsidR="00DA5919" w:rsidRPr="008527D4" w:rsidRDefault="00DA5919" w:rsidP="006E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hAnsi="Times New Roman" w:cs="Times New Roman"/>
                <w:sz w:val="16"/>
                <w:szCs w:val="16"/>
              </w:rPr>
              <w:t>40252,00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ECA9" w14:textId="3A6FB67C" w:rsidR="00DA5919" w:rsidRPr="008527D4" w:rsidRDefault="00DA5919" w:rsidP="006E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hAnsi="Times New Roman" w:cs="Times New Roman"/>
                <w:sz w:val="16"/>
                <w:szCs w:val="16"/>
              </w:rPr>
              <w:t>40252,00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D1C9" w14:textId="43020928" w:rsidR="00DA5919" w:rsidRPr="008527D4" w:rsidRDefault="00DA5919" w:rsidP="006E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hAnsi="Times New Roman" w:cs="Times New Roman"/>
                <w:sz w:val="16"/>
                <w:szCs w:val="16"/>
              </w:rPr>
              <w:t>188708,3908</w:t>
            </w:r>
          </w:p>
        </w:tc>
      </w:tr>
      <w:tr w:rsidR="008527D4" w:rsidRPr="008527D4" w14:paraId="7E4C8001" w14:textId="77777777" w:rsidTr="00AD0E92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78135" w14:textId="77777777" w:rsidR="00DA5919" w:rsidRPr="008527D4" w:rsidRDefault="00DA5919" w:rsidP="00DA5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A5CF" w14:textId="77777777" w:rsidR="00DA5919" w:rsidRPr="008527D4" w:rsidRDefault="00DA5919" w:rsidP="00DA5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Отклонение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AF55" w14:textId="77777777" w:rsidR="00DA5919" w:rsidRPr="008527D4" w:rsidRDefault="00DA5919" w:rsidP="00DA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29C2" w14:textId="11E28FF2" w:rsidR="00DA5919" w:rsidRPr="008527D4" w:rsidRDefault="00DA5919" w:rsidP="006E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D06A" w14:textId="3FDC91D0" w:rsidR="00DA5919" w:rsidRPr="008527D4" w:rsidRDefault="00DA5919" w:rsidP="006E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63A5" w14:textId="2A278CB7" w:rsidR="00DA5919" w:rsidRPr="008527D4" w:rsidRDefault="00DA5919" w:rsidP="006E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hAnsi="Times New Roman" w:cs="Times New Roman"/>
                <w:sz w:val="16"/>
                <w:szCs w:val="16"/>
              </w:rPr>
              <w:t>392,00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BBC8" w14:textId="320EBAE5" w:rsidR="00DA5919" w:rsidRPr="008527D4" w:rsidRDefault="00DA5919" w:rsidP="006E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D7D2" w14:textId="6B94CEAF" w:rsidR="00DA5919" w:rsidRPr="008527D4" w:rsidRDefault="00DA5919" w:rsidP="006E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9045" w14:textId="4DE0B8AA" w:rsidR="00DA5919" w:rsidRPr="008527D4" w:rsidRDefault="00DA5919" w:rsidP="006E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hAnsi="Times New Roman" w:cs="Times New Roman"/>
                <w:sz w:val="16"/>
                <w:szCs w:val="16"/>
              </w:rPr>
              <w:t>392,00</w:t>
            </w:r>
          </w:p>
        </w:tc>
      </w:tr>
      <w:tr w:rsidR="008527D4" w:rsidRPr="008527D4" w14:paraId="0474E164" w14:textId="77777777" w:rsidTr="00AD0E92">
        <w:trPr>
          <w:trHeight w:val="36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79781" w14:textId="77777777" w:rsidR="00DA5919" w:rsidRPr="008527D4" w:rsidRDefault="00DA5919" w:rsidP="00DA5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C147F" w14:textId="77777777" w:rsidR="00DA5919" w:rsidRPr="008527D4" w:rsidRDefault="00DA5919" w:rsidP="00DA59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FD71" w14:textId="77777777" w:rsidR="00DA5919" w:rsidRPr="008527D4" w:rsidRDefault="00DA5919" w:rsidP="00DA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99F75" w14:textId="7E3CF7A8" w:rsidR="00DA5919" w:rsidRPr="008527D4" w:rsidRDefault="00DA5919" w:rsidP="006E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72951" w14:textId="090997EF" w:rsidR="00DA5919" w:rsidRPr="008527D4" w:rsidRDefault="00DA5919" w:rsidP="006E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8CBC9" w14:textId="050B01E2" w:rsidR="00DA5919" w:rsidRPr="008527D4" w:rsidRDefault="00DA5919" w:rsidP="006E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hAnsi="Times New Roman" w:cs="Times New Roman"/>
                <w:sz w:val="16"/>
                <w:szCs w:val="16"/>
              </w:rPr>
              <w:t>0,97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EC32B" w14:textId="37146B09" w:rsidR="00DA5919" w:rsidRPr="008527D4" w:rsidRDefault="00DA5919" w:rsidP="006E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25111" w14:textId="316832A1" w:rsidR="00DA5919" w:rsidRPr="008527D4" w:rsidRDefault="00DA5919" w:rsidP="006E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CCA2D" w14:textId="7A26DEA4" w:rsidR="00DA5919" w:rsidRPr="008527D4" w:rsidRDefault="00DA5919" w:rsidP="006E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hAnsi="Times New Roman" w:cs="Times New Roman"/>
                <w:sz w:val="16"/>
                <w:szCs w:val="16"/>
              </w:rPr>
              <w:t>0,21</w:t>
            </w:r>
          </w:p>
        </w:tc>
      </w:tr>
      <w:tr w:rsidR="008527D4" w:rsidRPr="008527D4" w14:paraId="5A17A9EC" w14:textId="77777777" w:rsidTr="00AD0E92">
        <w:trPr>
          <w:trHeight w:val="510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5FEB" w14:textId="77777777" w:rsidR="00DA5919" w:rsidRPr="008527D4" w:rsidRDefault="00DA5919" w:rsidP="00DA5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1 «Наследие»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82C1" w14:textId="77777777" w:rsidR="00DA5919" w:rsidRPr="008527D4" w:rsidRDefault="00DA5919" w:rsidP="00DA5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EB6D" w14:textId="77777777" w:rsidR="00DA5919" w:rsidRPr="008527D4" w:rsidRDefault="00DA5919" w:rsidP="00DA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68C0" w14:textId="48389D8A" w:rsidR="00DA5919" w:rsidRPr="008527D4" w:rsidRDefault="00DA5919" w:rsidP="006E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hAnsi="Times New Roman" w:cs="Times New Roman"/>
                <w:sz w:val="16"/>
                <w:szCs w:val="16"/>
              </w:rPr>
              <w:t>6047,14271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516B" w14:textId="12482355" w:rsidR="00DA5919" w:rsidRPr="008527D4" w:rsidRDefault="00DA5919" w:rsidP="006E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hAnsi="Times New Roman" w:cs="Times New Roman"/>
                <w:sz w:val="16"/>
                <w:szCs w:val="16"/>
              </w:rPr>
              <w:t>6784,5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1AD0" w14:textId="7507ED7E" w:rsidR="00DA5919" w:rsidRPr="008527D4" w:rsidRDefault="00DA5919" w:rsidP="006E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hAnsi="Times New Roman" w:cs="Times New Roman"/>
                <w:sz w:val="16"/>
                <w:szCs w:val="16"/>
              </w:rPr>
              <w:t>9620,93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6619" w14:textId="407924EA" w:rsidR="00DA5919" w:rsidRPr="008527D4" w:rsidRDefault="00DA5919" w:rsidP="006E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hAnsi="Times New Roman" w:cs="Times New Roman"/>
                <w:sz w:val="16"/>
                <w:szCs w:val="16"/>
              </w:rPr>
              <w:t>9843,00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79F6" w14:textId="01A6CC28" w:rsidR="00DA5919" w:rsidRPr="008527D4" w:rsidRDefault="00DA5919" w:rsidP="006E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hAnsi="Times New Roman" w:cs="Times New Roman"/>
                <w:sz w:val="16"/>
                <w:szCs w:val="16"/>
              </w:rPr>
              <w:t>9843,00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BCB00" w14:textId="5BC1EC4D" w:rsidR="00DA5919" w:rsidRPr="008527D4" w:rsidRDefault="00DA5919" w:rsidP="006E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hAnsi="Times New Roman" w:cs="Times New Roman"/>
                <w:sz w:val="16"/>
                <w:szCs w:val="16"/>
              </w:rPr>
              <w:t>42138,57271</w:t>
            </w:r>
          </w:p>
        </w:tc>
      </w:tr>
      <w:tr w:rsidR="008527D4" w:rsidRPr="008527D4" w14:paraId="781F24F4" w14:textId="77777777" w:rsidTr="00AD0E92">
        <w:trPr>
          <w:trHeight w:val="51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EA45D" w14:textId="77777777" w:rsidR="00DA5919" w:rsidRPr="008527D4" w:rsidRDefault="00DA5919" w:rsidP="00DA5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779F" w14:textId="77777777" w:rsidR="00DA5919" w:rsidRPr="008527D4" w:rsidRDefault="00DA5919" w:rsidP="00DA5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 постановления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07EB" w14:textId="77777777" w:rsidR="00DA5919" w:rsidRPr="008527D4" w:rsidRDefault="00DA5919" w:rsidP="00DA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B7A2" w14:textId="5C43BFB7" w:rsidR="00DA5919" w:rsidRPr="008527D4" w:rsidRDefault="00DA5919" w:rsidP="006E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hAnsi="Times New Roman" w:cs="Times New Roman"/>
                <w:sz w:val="16"/>
                <w:szCs w:val="16"/>
              </w:rPr>
              <w:t>6047,14271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A609" w14:textId="6C889B79" w:rsidR="00DA5919" w:rsidRPr="008527D4" w:rsidRDefault="00DA5919" w:rsidP="006E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hAnsi="Times New Roman" w:cs="Times New Roman"/>
                <w:sz w:val="16"/>
                <w:szCs w:val="16"/>
              </w:rPr>
              <w:t>6784,5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D5520" w14:textId="46E63445" w:rsidR="00DA5919" w:rsidRPr="008527D4" w:rsidRDefault="00DA5919" w:rsidP="006E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hAnsi="Times New Roman" w:cs="Times New Roman"/>
                <w:sz w:val="16"/>
                <w:szCs w:val="16"/>
              </w:rPr>
              <w:t>9647,93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8CC3" w14:textId="4C58170D" w:rsidR="00DA5919" w:rsidRPr="008527D4" w:rsidRDefault="00DA5919" w:rsidP="006E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hAnsi="Times New Roman" w:cs="Times New Roman"/>
                <w:sz w:val="16"/>
                <w:szCs w:val="16"/>
              </w:rPr>
              <w:t>9843,00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CA0A" w14:textId="45D86682" w:rsidR="00DA5919" w:rsidRPr="008527D4" w:rsidRDefault="00DA5919" w:rsidP="006E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hAnsi="Times New Roman" w:cs="Times New Roman"/>
                <w:sz w:val="16"/>
                <w:szCs w:val="16"/>
              </w:rPr>
              <w:t>9843,00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6BA20" w14:textId="7848E1D5" w:rsidR="00DA5919" w:rsidRPr="008527D4" w:rsidRDefault="00DA5919" w:rsidP="006E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hAnsi="Times New Roman" w:cs="Times New Roman"/>
                <w:sz w:val="16"/>
                <w:szCs w:val="16"/>
              </w:rPr>
              <w:t>42165,57271</w:t>
            </w:r>
          </w:p>
        </w:tc>
      </w:tr>
      <w:tr w:rsidR="008527D4" w:rsidRPr="008527D4" w14:paraId="71E22306" w14:textId="77777777" w:rsidTr="00AD0E92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9A1D8" w14:textId="77777777" w:rsidR="00DA5919" w:rsidRPr="008527D4" w:rsidRDefault="00DA5919" w:rsidP="00DA5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C965" w14:textId="77777777" w:rsidR="00DA5919" w:rsidRPr="008527D4" w:rsidRDefault="00DA5919" w:rsidP="00DA5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C6B7" w14:textId="77777777" w:rsidR="00DA5919" w:rsidRPr="008527D4" w:rsidRDefault="00DA5919" w:rsidP="00DA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159A" w14:textId="44CE80BD" w:rsidR="00DA5919" w:rsidRPr="008527D4" w:rsidRDefault="00DA5919" w:rsidP="006E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7FFD" w14:textId="110B92FE" w:rsidR="00DA5919" w:rsidRPr="008527D4" w:rsidRDefault="00DA5919" w:rsidP="006E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D03C" w14:textId="627FD87F" w:rsidR="00DA5919" w:rsidRPr="008527D4" w:rsidRDefault="00DA5919" w:rsidP="006E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hAnsi="Times New Roman" w:cs="Times New Roman"/>
                <w:sz w:val="16"/>
                <w:szCs w:val="16"/>
              </w:rPr>
              <w:t>27,00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5C49" w14:textId="12AF35DD" w:rsidR="00DA5919" w:rsidRPr="008527D4" w:rsidRDefault="00DA5919" w:rsidP="006E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2D7B" w14:textId="5C43C972" w:rsidR="00DA5919" w:rsidRPr="008527D4" w:rsidRDefault="00DA5919" w:rsidP="006E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986C" w14:textId="5B4D44EE" w:rsidR="00DA5919" w:rsidRPr="008527D4" w:rsidRDefault="00DA5919" w:rsidP="006E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hAnsi="Times New Roman" w:cs="Times New Roman"/>
                <w:sz w:val="16"/>
                <w:szCs w:val="16"/>
              </w:rPr>
              <w:t>27,00</w:t>
            </w:r>
          </w:p>
        </w:tc>
      </w:tr>
      <w:tr w:rsidR="008527D4" w:rsidRPr="008527D4" w14:paraId="3F6B7EF7" w14:textId="77777777" w:rsidTr="00AD0E92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69B70" w14:textId="77777777" w:rsidR="00DA5919" w:rsidRPr="008527D4" w:rsidRDefault="00DA5919" w:rsidP="00DA5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5CDB5" w14:textId="77777777" w:rsidR="00DA5919" w:rsidRPr="008527D4" w:rsidRDefault="00DA5919" w:rsidP="00DA59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9789" w14:textId="77777777" w:rsidR="00DA5919" w:rsidRPr="008527D4" w:rsidRDefault="00DA5919" w:rsidP="00DA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F2323" w14:textId="268D8F61" w:rsidR="00DA5919" w:rsidRPr="008527D4" w:rsidRDefault="00DA5919" w:rsidP="006E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3AA51" w14:textId="7A39D3CB" w:rsidR="00DA5919" w:rsidRPr="008527D4" w:rsidRDefault="00DA5919" w:rsidP="006E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9AC88" w14:textId="7EBF4033" w:rsidR="00DA5919" w:rsidRPr="008527D4" w:rsidRDefault="00DA5919" w:rsidP="006E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hAnsi="Times New Roman" w:cs="Times New Roman"/>
                <w:sz w:val="16"/>
                <w:szCs w:val="16"/>
              </w:rPr>
              <w:t>0,28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CC5B5" w14:textId="773BD955" w:rsidR="00DA5919" w:rsidRPr="008527D4" w:rsidRDefault="00DA5919" w:rsidP="006E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9849A" w14:textId="778AB9E4" w:rsidR="00DA5919" w:rsidRPr="008527D4" w:rsidRDefault="00DA5919" w:rsidP="006E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0C53D" w14:textId="47161B9E" w:rsidR="00DA5919" w:rsidRPr="008527D4" w:rsidRDefault="00DA5919" w:rsidP="006E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hAnsi="Times New Roman" w:cs="Times New Roman"/>
                <w:sz w:val="16"/>
                <w:szCs w:val="16"/>
              </w:rPr>
              <w:t>0,06</w:t>
            </w:r>
          </w:p>
        </w:tc>
      </w:tr>
      <w:tr w:rsidR="008527D4" w:rsidRPr="008527D4" w14:paraId="1015B8DA" w14:textId="77777777" w:rsidTr="00AD0E92">
        <w:trPr>
          <w:trHeight w:val="510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A05A" w14:textId="77777777" w:rsidR="00DA5919" w:rsidRPr="008527D4" w:rsidRDefault="00DA5919" w:rsidP="00DA5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2 «Искусство и народное творчество»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4F47" w14:textId="77777777" w:rsidR="00DA5919" w:rsidRPr="008527D4" w:rsidRDefault="00DA5919" w:rsidP="00DA5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FB36" w14:textId="77777777" w:rsidR="00DA5919" w:rsidRPr="008527D4" w:rsidRDefault="00DA5919" w:rsidP="00DA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904BD" w14:textId="2CC8BBA6" w:rsidR="00DA5919" w:rsidRPr="008527D4" w:rsidRDefault="00DA5919" w:rsidP="006E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hAnsi="Times New Roman" w:cs="Times New Roman"/>
                <w:sz w:val="16"/>
                <w:szCs w:val="16"/>
              </w:rPr>
              <w:t>13426,59631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76A07" w14:textId="717A28B5" w:rsidR="00DA5919" w:rsidRPr="008527D4" w:rsidRDefault="00DA5919" w:rsidP="006E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hAnsi="Times New Roman" w:cs="Times New Roman"/>
                <w:sz w:val="16"/>
                <w:szCs w:val="16"/>
              </w:rPr>
              <w:t>15250,6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B5E32" w14:textId="0ABF7723" w:rsidR="00DA5919" w:rsidRPr="008527D4" w:rsidRDefault="00DA5919" w:rsidP="006E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hAnsi="Times New Roman" w:cs="Times New Roman"/>
                <w:sz w:val="16"/>
                <w:szCs w:val="16"/>
              </w:rPr>
              <w:t>17099,33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971DC" w14:textId="2CDD17AF" w:rsidR="00DA5919" w:rsidRPr="008527D4" w:rsidRDefault="00DA5919" w:rsidP="006E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hAnsi="Times New Roman" w:cs="Times New Roman"/>
                <w:sz w:val="16"/>
                <w:szCs w:val="16"/>
              </w:rPr>
              <w:t>17920,00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212FC" w14:textId="5F73C40B" w:rsidR="00DA5919" w:rsidRPr="008527D4" w:rsidRDefault="00DA5919" w:rsidP="006E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hAnsi="Times New Roman" w:cs="Times New Roman"/>
                <w:sz w:val="16"/>
                <w:szCs w:val="16"/>
              </w:rPr>
              <w:t>17920,00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F3660" w14:textId="3E9B8B1E" w:rsidR="00DA5919" w:rsidRPr="008527D4" w:rsidRDefault="00DA5919" w:rsidP="006E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hAnsi="Times New Roman" w:cs="Times New Roman"/>
                <w:sz w:val="16"/>
                <w:szCs w:val="16"/>
              </w:rPr>
              <w:t>81616,52631</w:t>
            </w:r>
          </w:p>
        </w:tc>
      </w:tr>
      <w:tr w:rsidR="008527D4" w:rsidRPr="008527D4" w14:paraId="2B348E1F" w14:textId="77777777" w:rsidTr="00AD0E92">
        <w:trPr>
          <w:trHeight w:val="51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12A9C" w14:textId="77777777" w:rsidR="00DA5919" w:rsidRPr="008527D4" w:rsidRDefault="00DA5919" w:rsidP="00DA5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6AFB" w14:textId="77777777" w:rsidR="00DA5919" w:rsidRPr="008527D4" w:rsidRDefault="00DA5919" w:rsidP="00DA5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 постановления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DD86" w14:textId="77777777" w:rsidR="00DA5919" w:rsidRPr="008527D4" w:rsidRDefault="00DA5919" w:rsidP="00DA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F3C51" w14:textId="3639BFDA" w:rsidR="00DA5919" w:rsidRPr="008527D4" w:rsidRDefault="00DA5919" w:rsidP="006E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hAnsi="Times New Roman" w:cs="Times New Roman"/>
                <w:sz w:val="16"/>
                <w:szCs w:val="16"/>
              </w:rPr>
              <w:t>13426,59631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9B2B7" w14:textId="6F5C9938" w:rsidR="00DA5919" w:rsidRPr="008527D4" w:rsidRDefault="00DA5919" w:rsidP="006E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hAnsi="Times New Roman" w:cs="Times New Roman"/>
                <w:sz w:val="16"/>
                <w:szCs w:val="16"/>
              </w:rPr>
              <w:t>15250,6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9CE4E" w14:textId="112C0FD6" w:rsidR="00DA5919" w:rsidRPr="008527D4" w:rsidRDefault="00DA5919" w:rsidP="006E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hAnsi="Times New Roman" w:cs="Times New Roman"/>
                <w:sz w:val="16"/>
                <w:szCs w:val="16"/>
              </w:rPr>
              <w:t>17149,33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C462E" w14:textId="532D6EEC" w:rsidR="00DA5919" w:rsidRPr="008527D4" w:rsidRDefault="00DA5919" w:rsidP="006E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hAnsi="Times New Roman" w:cs="Times New Roman"/>
                <w:sz w:val="16"/>
                <w:szCs w:val="16"/>
              </w:rPr>
              <w:t>17920,00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CFCE6" w14:textId="0D33E347" w:rsidR="00DA5919" w:rsidRPr="008527D4" w:rsidRDefault="00DA5919" w:rsidP="006E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hAnsi="Times New Roman" w:cs="Times New Roman"/>
                <w:sz w:val="16"/>
                <w:szCs w:val="16"/>
              </w:rPr>
              <w:t>17920,00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EC125" w14:textId="74654C80" w:rsidR="00DA5919" w:rsidRPr="008527D4" w:rsidRDefault="00DA5919" w:rsidP="006E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hAnsi="Times New Roman" w:cs="Times New Roman"/>
                <w:sz w:val="16"/>
                <w:szCs w:val="16"/>
              </w:rPr>
              <w:t>81666,52631</w:t>
            </w:r>
          </w:p>
        </w:tc>
      </w:tr>
      <w:tr w:rsidR="008527D4" w:rsidRPr="008527D4" w14:paraId="39AE4452" w14:textId="77777777" w:rsidTr="00AD0E92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D0166" w14:textId="77777777" w:rsidR="00DA5919" w:rsidRPr="008527D4" w:rsidRDefault="00DA5919" w:rsidP="00DA5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5A22" w14:textId="77777777" w:rsidR="00DA5919" w:rsidRPr="008527D4" w:rsidRDefault="00DA5919" w:rsidP="00DA5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870A" w14:textId="77777777" w:rsidR="00DA5919" w:rsidRPr="008527D4" w:rsidRDefault="00DA5919" w:rsidP="00DA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8FC8" w14:textId="1C6857B1" w:rsidR="00DA5919" w:rsidRPr="008527D4" w:rsidRDefault="00DA5919" w:rsidP="006E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BCF3" w14:textId="0A582459" w:rsidR="00DA5919" w:rsidRPr="008527D4" w:rsidRDefault="00DA5919" w:rsidP="006E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B98E" w14:textId="5EA2A12A" w:rsidR="00DA5919" w:rsidRPr="008527D4" w:rsidRDefault="00DA5919" w:rsidP="006E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390F" w14:textId="466C669E" w:rsidR="00DA5919" w:rsidRPr="008527D4" w:rsidRDefault="00DA5919" w:rsidP="006E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97F6" w14:textId="4D39F494" w:rsidR="00DA5919" w:rsidRPr="008527D4" w:rsidRDefault="00DA5919" w:rsidP="006E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BC50" w14:textId="1FCBBF28" w:rsidR="00DA5919" w:rsidRPr="008527D4" w:rsidRDefault="00DA5919" w:rsidP="006E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</w:tr>
      <w:tr w:rsidR="008527D4" w:rsidRPr="008527D4" w14:paraId="19A9BDE0" w14:textId="77777777" w:rsidTr="00AD0E92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FCFFC" w14:textId="77777777" w:rsidR="00DA5919" w:rsidRPr="008527D4" w:rsidRDefault="00DA5919" w:rsidP="00DA5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ADA5A" w14:textId="77777777" w:rsidR="00DA5919" w:rsidRPr="008527D4" w:rsidRDefault="00DA5919" w:rsidP="00DA59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8670" w14:textId="77777777" w:rsidR="00DA5919" w:rsidRPr="008527D4" w:rsidRDefault="00DA5919" w:rsidP="00DA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D4510" w14:textId="1F89CE00" w:rsidR="00DA5919" w:rsidRPr="008527D4" w:rsidRDefault="00DA5919" w:rsidP="006E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F5081" w14:textId="0351E21A" w:rsidR="00DA5919" w:rsidRPr="008527D4" w:rsidRDefault="00DA5919" w:rsidP="006E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02899" w14:textId="116DB61F" w:rsidR="00DA5919" w:rsidRPr="008527D4" w:rsidRDefault="00DA5919" w:rsidP="006E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hAnsi="Times New Roman" w:cs="Times New Roman"/>
                <w:sz w:val="16"/>
                <w:szCs w:val="16"/>
              </w:rPr>
              <w:t>0,29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25738" w14:textId="7E8BE55C" w:rsidR="00DA5919" w:rsidRPr="008527D4" w:rsidRDefault="00DA5919" w:rsidP="006E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8A674" w14:textId="6C3062C9" w:rsidR="00DA5919" w:rsidRPr="008527D4" w:rsidRDefault="00DA5919" w:rsidP="006E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6A94C" w14:textId="2463A2EA" w:rsidR="00DA5919" w:rsidRPr="008527D4" w:rsidRDefault="00DA5919" w:rsidP="006E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hAnsi="Times New Roman" w:cs="Times New Roman"/>
                <w:sz w:val="16"/>
                <w:szCs w:val="16"/>
              </w:rPr>
              <w:t>0,06</w:t>
            </w:r>
          </w:p>
        </w:tc>
      </w:tr>
      <w:tr w:rsidR="008527D4" w:rsidRPr="008527D4" w14:paraId="208DCDA0" w14:textId="77777777" w:rsidTr="00AD0E92">
        <w:trPr>
          <w:trHeight w:val="510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F81E" w14:textId="77777777" w:rsidR="00DA5919" w:rsidRPr="008527D4" w:rsidRDefault="00DA5919" w:rsidP="00DA5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3 «Образование в сфере культуры и искусства»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6426" w14:textId="77777777" w:rsidR="00DA5919" w:rsidRPr="008527D4" w:rsidRDefault="00DA5919" w:rsidP="00DA5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EA0F" w14:textId="77777777" w:rsidR="00DA5919" w:rsidRPr="008527D4" w:rsidRDefault="00DA5919" w:rsidP="00DA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21CA4" w14:textId="1226640F" w:rsidR="00DA5919" w:rsidRPr="008527D4" w:rsidRDefault="00DA5919" w:rsidP="006E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hAnsi="Times New Roman" w:cs="Times New Roman"/>
                <w:sz w:val="16"/>
                <w:szCs w:val="16"/>
              </w:rPr>
              <w:t>9931,77682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1753A" w14:textId="5A4F319B" w:rsidR="00DA5919" w:rsidRPr="008527D4" w:rsidRDefault="00DA5919" w:rsidP="006E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hAnsi="Times New Roman" w:cs="Times New Roman"/>
                <w:sz w:val="16"/>
                <w:szCs w:val="16"/>
              </w:rPr>
              <w:t>10252,9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B0E03" w14:textId="43464088" w:rsidR="00DA5919" w:rsidRPr="008527D4" w:rsidRDefault="00DA5919" w:rsidP="006E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hAnsi="Times New Roman" w:cs="Times New Roman"/>
                <w:sz w:val="16"/>
                <w:szCs w:val="16"/>
              </w:rPr>
              <w:t>12395,6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537B2" w14:textId="56F0B36D" w:rsidR="00DA5919" w:rsidRPr="008527D4" w:rsidRDefault="00DA5919" w:rsidP="006E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hAnsi="Times New Roman" w:cs="Times New Roman"/>
                <w:sz w:val="16"/>
                <w:szCs w:val="16"/>
              </w:rPr>
              <w:t>12295,00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680C1" w14:textId="4D9BBAF2" w:rsidR="00DA5919" w:rsidRPr="008527D4" w:rsidRDefault="00DA5919" w:rsidP="006E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hAnsi="Times New Roman" w:cs="Times New Roman"/>
                <w:sz w:val="16"/>
                <w:szCs w:val="16"/>
              </w:rPr>
              <w:t>12295,00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65BD5" w14:textId="74B54779" w:rsidR="00DA5919" w:rsidRPr="008527D4" w:rsidRDefault="00DA5919" w:rsidP="006E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hAnsi="Times New Roman" w:cs="Times New Roman"/>
                <w:sz w:val="16"/>
                <w:szCs w:val="16"/>
              </w:rPr>
              <w:t>57170,27682</w:t>
            </w:r>
          </w:p>
        </w:tc>
      </w:tr>
      <w:tr w:rsidR="008527D4" w:rsidRPr="008527D4" w14:paraId="31E99230" w14:textId="77777777" w:rsidTr="00AD0E92">
        <w:trPr>
          <w:trHeight w:val="51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64565" w14:textId="77777777" w:rsidR="00DA5919" w:rsidRPr="008527D4" w:rsidRDefault="00DA5919" w:rsidP="00DA5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1E77" w14:textId="77777777" w:rsidR="00DA5919" w:rsidRPr="008527D4" w:rsidRDefault="00DA5919" w:rsidP="00DA5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 постановления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8EED" w14:textId="77777777" w:rsidR="00DA5919" w:rsidRPr="008527D4" w:rsidRDefault="00DA5919" w:rsidP="00DA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9EFD0" w14:textId="00E4010C" w:rsidR="00DA5919" w:rsidRPr="008527D4" w:rsidRDefault="00DA5919" w:rsidP="006E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hAnsi="Times New Roman" w:cs="Times New Roman"/>
                <w:sz w:val="16"/>
                <w:szCs w:val="16"/>
              </w:rPr>
              <w:t>9931,77682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1F6F9" w14:textId="5E3AA1D6" w:rsidR="00DA5919" w:rsidRPr="008527D4" w:rsidRDefault="00DA5919" w:rsidP="006E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hAnsi="Times New Roman" w:cs="Times New Roman"/>
                <w:sz w:val="16"/>
                <w:szCs w:val="16"/>
              </w:rPr>
              <w:t>10252,9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C8454" w14:textId="09476D49" w:rsidR="00DA5919" w:rsidRPr="008527D4" w:rsidRDefault="00DA5919" w:rsidP="006E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hAnsi="Times New Roman" w:cs="Times New Roman"/>
                <w:sz w:val="16"/>
                <w:szCs w:val="16"/>
              </w:rPr>
              <w:t>12710,6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D4423" w14:textId="4FBEEF52" w:rsidR="00DA5919" w:rsidRPr="008527D4" w:rsidRDefault="00DA5919" w:rsidP="006E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hAnsi="Times New Roman" w:cs="Times New Roman"/>
                <w:sz w:val="16"/>
                <w:szCs w:val="16"/>
              </w:rPr>
              <w:t>12295,00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BC058" w14:textId="145C3E93" w:rsidR="00DA5919" w:rsidRPr="008527D4" w:rsidRDefault="00DA5919" w:rsidP="006E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hAnsi="Times New Roman" w:cs="Times New Roman"/>
                <w:sz w:val="16"/>
                <w:szCs w:val="16"/>
              </w:rPr>
              <w:t>12295,00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EAA57" w14:textId="78CE300F" w:rsidR="00DA5919" w:rsidRPr="008527D4" w:rsidRDefault="00DA5919" w:rsidP="006E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hAnsi="Times New Roman" w:cs="Times New Roman"/>
                <w:sz w:val="16"/>
                <w:szCs w:val="16"/>
              </w:rPr>
              <w:t>57485,27682</w:t>
            </w:r>
          </w:p>
        </w:tc>
      </w:tr>
      <w:tr w:rsidR="008527D4" w:rsidRPr="008527D4" w14:paraId="77BBC22B" w14:textId="77777777" w:rsidTr="00AD0E92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A1952" w14:textId="77777777" w:rsidR="00DA5919" w:rsidRPr="008527D4" w:rsidRDefault="00DA5919" w:rsidP="00DA5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4F7A" w14:textId="77777777" w:rsidR="00DA5919" w:rsidRPr="008527D4" w:rsidRDefault="00DA5919" w:rsidP="00DA5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02B7" w14:textId="77777777" w:rsidR="00DA5919" w:rsidRPr="008527D4" w:rsidRDefault="00DA5919" w:rsidP="00DA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0903" w14:textId="15FBAFD1" w:rsidR="00DA5919" w:rsidRPr="008527D4" w:rsidRDefault="00DA5919" w:rsidP="006E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8C75" w14:textId="25A1E4DC" w:rsidR="00DA5919" w:rsidRPr="008527D4" w:rsidRDefault="00DA5919" w:rsidP="006E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5294" w14:textId="73EC0B07" w:rsidR="00DA5919" w:rsidRPr="008527D4" w:rsidRDefault="00DA5919" w:rsidP="006E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hAnsi="Times New Roman" w:cs="Times New Roman"/>
                <w:sz w:val="16"/>
                <w:szCs w:val="16"/>
              </w:rPr>
              <w:t>315,00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A4B9" w14:textId="01CD3828" w:rsidR="00DA5919" w:rsidRPr="008527D4" w:rsidRDefault="00DA5919" w:rsidP="006E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2672" w14:textId="6AC2ABA6" w:rsidR="00DA5919" w:rsidRPr="008527D4" w:rsidRDefault="00DA5919" w:rsidP="006E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CA11" w14:textId="36D8344C" w:rsidR="00DA5919" w:rsidRPr="008527D4" w:rsidRDefault="00DA5919" w:rsidP="006E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hAnsi="Times New Roman" w:cs="Times New Roman"/>
                <w:sz w:val="16"/>
                <w:szCs w:val="16"/>
              </w:rPr>
              <w:t>315,00</w:t>
            </w:r>
          </w:p>
        </w:tc>
      </w:tr>
      <w:tr w:rsidR="008527D4" w:rsidRPr="008527D4" w14:paraId="46B3D524" w14:textId="77777777" w:rsidTr="00AD0E92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4DD36" w14:textId="77777777" w:rsidR="00DA5919" w:rsidRPr="008527D4" w:rsidRDefault="00DA5919" w:rsidP="00DA5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7488B" w14:textId="77777777" w:rsidR="00DA5919" w:rsidRPr="008527D4" w:rsidRDefault="00DA5919" w:rsidP="00DA59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D3EF" w14:textId="77777777" w:rsidR="00DA5919" w:rsidRPr="008527D4" w:rsidRDefault="00DA5919" w:rsidP="00DA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D770D" w14:textId="040E2240" w:rsidR="00DA5919" w:rsidRPr="008527D4" w:rsidRDefault="00DA5919" w:rsidP="006E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D180B" w14:textId="3C06158A" w:rsidR="00DA5919" w:rsidRPr="008527D4" w:rsidRDefault="00DA5919" w:rsidP="006E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05489" w14:textId="36F449AF" w:rsidR="00DA5919" w:rsidRPr="008527D4" w:rsidRDefault="00DA5919" w:rsidP="006E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hAnsi="Times New Roman" w:cs="Times New Roman"/>
                <w:sz w:val="16"/>
                <w:szCs w:val="16"/>
              </w:rPr>
              <w:t>2,54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7CD08" w14:textId="3CF81EFD" w:rsidR="00DA5919" w:rsidRPr="008527D4" w:rsidRDefault="00DA5919" w:rsidP="006E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18DC4" w14:textId="74AFFA5A" w:rsidR="00DA5919" w:rsidRPr="008527D4" w:rsidRDefault="00DA5919" w:rsidP="006E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85439" w14:textId="6DC08FAB" w:rsidR="00DA5919" w:rsidRPr="008527D4" w:rsidRDefault="00DA5919" w:rsidP="006E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hAnsi="Times New Roman" w:cs="Times New Roman"/>
                <w:sz w:val="16"/>
                <w:szCs w:val="16"/>
              </w:rPr>
              <w:t>0,55</w:t>
            </w:r>
          </w:p>
        </w:tc>
      </w:tr>
      <w:tr w:rsidR="008527D4" w:rsidRPr="008527D4" w14:paraId="3D1A94C1" w14:textId="77777777" w:rsidTr="00AD0E92">
        <w:trPr>
          <w:trHeight w:val="510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9606" w14:textId="77777777" w:rsidR="00DA5919" w:rsidRPr="008527D4" w:rsidRDefault="00DA5919" w:rsidP="00DA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4 «Обеспечение условий реализации программы и развития отрасли»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5D1D" w14:textId="77777777" w:rsidR="00DA5919" w:rsidRPr="008527D4" w:rsidRDefault="00DA5919" w:rsidP="00DA5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01F8" w14:textId="77777777" w:rsidR="00DA5919" w:rsidRPr="008527D4" w:rsidRDefault="00DA5919" w:rsidP="00DA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1582A" w14:textId="36E1B426" w:rsidR="00DA5919" w:rsidRPr="008527D4" w:rsidRDefault="00DA5919" w:rsidP="006E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hAnsi="Times New Roman" w:cs="Times New Roman"/>
                <w:sz w:val="16"/>
                <w:szCs w:val="16"/>
              </w:rPr>
              <w:t>5175,37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031A1" w14:textId="3679004C" w:rsidR="00DA5919" w:rsidRPr="008527D4" w:rsidRDefault="00DA5919" w:rsidP="006E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hAnsi="Times New Roman" w:cs="Times New Roman"/>
                <w:sz w:val="16"/>
                <w:szCs w:val="16"/>
              </w:rPr>
              <w:t>633,645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CB665" w14:textId="2271BF30" w:rsidR="00DA5919" w:rsidRPr="008527D4" w:rsidRDefault="00DA5919" w:rsidP="006E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hAnsi="Times New Roman" w:cs="Times New Roman"/>
                <w:sz w:val="16"/>
                <w:szCs w:val="16"/>
              </w:rPr>
              <w:t>1194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E1069" w14:textId="705396F9" w:rsidR="00DA5919" w:rsidRPr="008527D4" w:rsidRDefault="00DA5919" w:rsidP="006E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hAnsi="Times New Roman" w:cs="Times New Roman"/>
                <w:sz w:val="16"/>
                <w:szCs w:val="16"/>
              </w:rPr>
              <w:t>194,00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89689" w14:textId="4314047B" w:rsidR="00DA5919" w:rsidRPr="008527D4" w:rsidRDefault="00DA5919" w:rsidP="006E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hAnsi="Times New Roman" w:cs="Times New Roman"/>
                <w:sz w:val="16"/>
                <w:szCs w:val="16"/>
              </w:rPr>
              <w:t>194,00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3F27D" w14:textId="068EA13A" w:rsidR="00DA5919" w:rsidRPr="008527D4" w:rsidRDefault="00DA5919" w:rsidP="006E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hAnsi="Times New Roman" w:cs="Times New Roman"/>
                <w:sz w:val="16"/>
                <w:szCs w:val="16"/>
              </w:rPr>
              <w:t>7391,015</w:t>
            </w:r>
          </w:p>
        </w:tc>
      </w:tr>
      <w:tr w:rsidR="008527D4" w:rsidRPr="008527D4" w14:paraId="53DC04D9" w14:textId="77777777" w:rsidTr="00AD0E92">
        <w:trPr>
          <w:trHeight w:val="51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986CE" w14:textId="77777777" w:rsidR="00DA5919" w:rsidRPr="008527D4" w:rsidRDefault="00DA5919" w:rsidP="00DA59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6CBF" w14:textId="77777777" w:rsidR="00DA5919" w:rsidRPr="008527D4" w:rsidRDefault="00DA5919" w:rsidP="00DA5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 постановления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A20B" w14:textId="77777777" w:rsidR="00DA5919" w:rsidRPr="008527D4" w:rsidRDefault="00DA5919" w:rsidP="00DA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A64DA" w14:textId="329272C5" w:rsidR="00DA5919" w:rsidRPr="008527D4" w:rsidRDefault="00DA5919" w:rsidP="006E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hAnsi="Times New Roman" w:cs="Times New Roman"/>
                <w:sz w:val="16"/>
                <w:szCs w:val="16"/>
              </w:rPr>
              <w:t>5175,37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BC567" w14:textId="25392706" w:rsidR="00DA5919" w:rsidRPr="008527D4" w:rsidRDefault="00DA5919" w:rsidP="006E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hAnsi="Times New Roman" w:cs="Times New Roman"/>
                <w:sz w:val="16"/>
                <w:szCs w:val="16"/>
              </w:rPr>
              <w:t>633,645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0E1D3" w14:textId="7B349325" w:rsidR="00DA5919" w:rsidRPr="008527D4" w:rsidRDefault="00DA5919" w:rsidP="006E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hAnsi="Times New Roman" w:cs="Times New Roman"/>
                <w:sz w:val="16"/>
                <w:szCs w:val="16"/>
              </w:rPr>
              <w:t>1194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43A97" w14:textId="6A0AC46E" w:rsidR="00DA5919" w:rsidRPr="008527D4" w:rsidRDefault="00DA5919" w:rsidP="006E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hAnsi="Times New Roman" w:cs="Times New Roman"/>
                <w:sz w:val="16"/>
                <w:szCs w:val="16"/>
              </w:rPr>
              <w:t>194,00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86BA8" w14:textId="42FD9399" w:rsidR="00DA5919" w:rsidRPr="008527D4" w:rsidRDefault="00DA5919" w:rsidP="006E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hAnsi="Times New Roman" w:cs="Times New Roman"/>
                <w:sz w:val="16"/>
                <w:szCs w:val="16"/>
              </w:rPr>
              <w:t>194,00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6B35F" w14:textId="42E3CFCB" w:rsidR="00DA5919" w:rsidRPr="008527D4" w:rsidRDefault="00DA5919" w:rsidP="006E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hAnsi="Times New Roman" w:cs="Times New Roman"/>
                <w:sz w:val="16"/>
                <w:szCs w:val="16"/>
              </w:rPr>
              <w:t>7391,015</w:t>
            </w:r>
          </w:p>
        </w:tc>
      </w:tr>
      <w:tr w:rsidR="008527D4" w:rsidRPr="008527D4" w14:paraId="61022219" w14:textId="77777777" w:rsidTr="00AD0E92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2E1A8" w14:textId="77777777" w:rsidR="00DA5919" w:rsidRPr="008527D4" w:rsidRDefault="00DA5919" w:rsidP="00DA59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C84A" w14:textId="77777777" w:rsidR="00DA5919" w:rsidRPr="008527D4" w:rsidRDefault="00DA5919" w:rsidP="00DA5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AC0E" w14:textId="77777777" w:rsidR="00DA5919" w:rsidRPr="008527D4" w:rsidRDefault="00DA5919" w:rsidP="00DA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6196" w14:textId="0C3FBEDD" w:rsidR="00DA5919" w:rsidRPr="008527D4" w:rsidRDefault="00DA5919" w:rsidP="006E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A2C9" w14:textId="3A829ED8" w:rsidR="00DA5919" w:rsidRPr="008527D4" w:rsidRDefault="00DA5919" w:rsidP="006E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FD6B" w14:textId="71497709" w:rsidR="00DA5919" w:rsidRPr="008527D4" w:rsidRDefault="00DA5919" w:rsidP="006E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CA36" w14:textId="04660DB6" w:rsidR="00DA5919" w:rsidRPr="008527D4" w:rsidRDefault="00DA5919" w:rsidP="006E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5960" w14:textId="672FD930" w:rsidR="00DA5919" w:rsidRPr="008527D4" w:rsidRDefault="00DA5919" w:rsidP="006E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96F6" w14:textId="2F22F7C7" w:rsidR="00DA5919" w:rsidRPr="008527D4" w:rsidRDefault="00DA5919" w:rsidP="006E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00D64" w:rsidRPr="008527D4" w14:paraId="20410A4B" w14:textId="77777777" w:rsidTr="00AD0E92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304E8" w14:textId="77777777" w:rsidR="00DA5919" w:rsidRPr="008527D4" w:rsidRDefault="00DA5919" w:rsidP="00DA59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FFA5F" w14:textId="77777777" w:rsidR="00DA5919" w:rsidRPr="008527D4" w:rsidRDefault="00DA5919" w:rsidP="00DA59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C9EF" w14:textId="77777777" w:rsidR="00DA5919" w:rsidRPr="008527D4" w:rsidRDefault="00DA5919" w:rsidP="00DA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38ADF" w14:textId="697685B4" w:rsidR="00DA5919" w:rsidRPr="008527D4" w:rsidRDefault="00DA5919" w:rsidP="006E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37DEE" w14:textId="6FFE44FA" w:rsidR="00DA5919" w:rsidRPr="008527D4" w:rsidRDefault="00DA5919" w:rsidP="006E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2FA0A" w14:textId="594117C1" w:rsidR="00DA5919" w:rsidRPr="008527D4" w:rsidRDefault="00DA5919" w:rsidP="006E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F1EA9" w14:textId="7AE53D74" w:rsidR="00DA5919" w:rsidRPr="008527D4" w:rsidRDefault="00DA5919" w:rsidP="006E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808BF" w14:textId="331ACA4E" w:rsidR="00DA5919" w:rsidRPr="008527D4" w:rsidRDefault="00DA5919" w:rsidP="006E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44894" w14:textId="33AFF703" w:rsidR="00DA5919" w:rsidRPr="008527D4" w:rsidRDefault="00DA5919" w:rsidP="006E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27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14:paraId="25FE302A" w14:textId="238A781A" w:rsidR="00E10DA2" w:rsidRPr="008527D4" w:rsidRDefault="00E10DA2" w:rsidP="00A50275">
      <w:pPr>
        <w:spacing w:after="0" w:line="240" w:lineRule="auto"/>
        <w:ind w:right="28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A2193E" w14:textId="3042195C" w:rsidR="001C2CE1" w:rsidRPr="008527D4" w:rsidRDefault="001C2CE1" w:rsidP="001C2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7D4">
        <w:rPr>
          <w:rFonts w:ascii="Times New Roman" w:hAnsi="Times New Roman" w:cs="Times New Roman"/>
          <w:sz w:val="24"/>
          <w:szCs w:val="24"/>
        </w:rPr>
        <w:lastRenderedPageBreak/>
        <w:t xml:space="preserve">При этом проектом постановления предлагается увеличение объема финансирования </w:t>
      </w:r>
      <w:r w:rsidR="008C08D4" w:rsidRPr="008527D4">
        <w:rPr>
          <w:rFonts w:ascii="Times New Roman" w:hAnsi="Times New Roman" w:cs="Times New Roman"/>
          <w:sz w:val="24"/>
          <w:szCs w:val="24"/>
        </w:rPr>
        <w:t xml:space="preserve">в 2023 году </w:t>
      </w:r>
      <w:r w:rsidRPr="008527D4">
        <w:rPr>
          <w:rFonts w:ascii="Times New Roman" w:hAnsi="Times New Roman" w:cs="Times New Roman"/>
          <w:sz w:val="24"/>
          <w:szCs w:val="24"/>
          <w:u w:val="single"/>
        </w:rPr>
        <w:t xml:space="preserve">подпрограммы 1 </w:t>
      </w:r>
      <w:r w:rsidRPr="008527D4">
        <w:rPr>
          <w:rFonts w:ascii="Times New Roman" w:hAnsi="Times New Roman" w:cs="Times New Roman"/>
          <w:sz w:val="24"/>
          <w:szCs w:val="24"/>
        </w:rPr>
        <w:t>«</w:t>
      </w:r>
      <w:r w:rsidR="002A13B8" w:rsidRPr="008527D4">
        <w:rPr>
          <w:rFonts w:ascii="Times New Roman" w:hAnsi="Times New Roman" w:cs="Times New Roman"/>
          <w:sz w:val="24"/>
          <w:szCs w:val="24"/>
        </w:rPr>
        <w:t>Наследие</w:t>
      </w:r>
      <w:r w:rsidRPr="008527D4">
        <w:rPr>
          <w:rFonts w:ascii="Times New Roman" w:hAnsi="Times New Roman" w:cs="Times New Roman"/>
          <w:sz w:val="24"/>
          <w:szCs w:val="24"/>
        </w:rPr>
        <w:t xml:space="preserve">» на </w:t>
      </w:r>
      <w:r w:rsidR="00377974" w:rsidRPr="008527D4">
        <w:rPr>
          <w:rFonts w:ascii="Times New Roman" w:hAnsi="Times New Roman" w:cs="Times New Roman"/>
          <w:sz w:val="24"/>
          <w:szCs w:val="24"/>
        </w:rPr>
        <w:t>27,00</w:t>
      </w:r>
      <w:r w:rsidRPr="008527D4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F92506" w:rsidRPr="008527D4">
        <w:rPr>
          <w:rFonts w:ascii="Times New Roman" w:hAnsi="Times New Roman" w:cs="Times New Roman"/>
          <w:sz w:val="24"/>
          <w:szCs w:val="24"/>
        </w:rPr>
        <w:t>0,</w:t>
      </w:r>
      <w:r w:rsidR="00377974" w:rsidRPr="008527D4">
        <w:rPr>
          <w:rFonts w:ascii="Times New Roman" w:hAnsi="Times New Roman" w:cs="Times New Roman"/>
          <w:sz w:val="24"/>
          <w:szCs w:val="24"/>
        </w:rPr>
        <w:t>0</w:t>
      </w:r>
      <w:r w:rsidR="00F92506" w:rsidRPr="008527D4">
        <w:rPr>
          <w:rFonts w:ascii="Times New Roman" w:hAnsi="Times New Roman" w:cs="Times New Roman"/>
          <w:sz w:val="24"/>
          <w:szCs w:val="24"/>
        </w:rPr>
        <w:t>6</w:t>
      </w:r>
      <w:r w:rsidRPr="008527D4">
        <w:rPr>
          <w:rFonts w:ascii="Times New Roman" w:hAnsi="Times New Roman" w:cs="Times New Roman"/>
          <w:sz w:val="24"/>
          <w:szCs w:val="24"/>
        </w:rPr>
        <w:t>%</w:t>
      </w:r>
      <w:r w:rsidR="00377974" w:rsidRPr="008527D4">
        <w:rPr>
          <w:rFonts w:ascii="Times New Roman" w:hAnsi="Times New Roman" w:cs="Times New Roman"/>
          <w:sz w:val="24"/>
          <w:szCs w:val="24"/>
        </w:rPr>
        <w:t xml:space="preserve"> </w:t>
      </w:r>
      <w:r w:rsidRPr="008527D4">
        <w:rPr>
          <w:rFonts w:ascii="Times New Roman" w:hAnsi="Times New Roman" w:cs="Times New Roman"/>
          <w:sz w:val="24"/>
          <w:szCs w:val="24"/>
        </w:rPr>
        <w:t xml:space="preserve">по </w:t>
      </w:r>
      <w:r w:rsidRPr="008527D4">
        <w:rPr>
          <w:rFonts w:ascii="Times New Roman" w:hAnsi="Times New Roman" w:cs="Times New Roman"/>
          <w:sz w:val="24"/>
          <w:szCs w:val="24"/>
          <w:u w:val="single"/>
        </w:rPr>
        <w:t>задаче 1.1.</w:t>
      </w:r>
      <w:r w:rsidRPr="008527D4">
        <w:rPr>
          <w:rFonts w:ascii="Times New Roman" w:hAnsi="Times New Roman" w:cs="Times New Roman"/>
          <w:sz w:val="24"/>
          <w:szCs w:val="24"/>
        </w:rPr>
        <w:t xml:space="preserve"> «</w:t>
      </w:r>
      <w:r w:rsidR="00037201" w:rsidRPr="008527D4">
        <w:rPr>
          <w:rFonts w:ascii="Times New Roman" w:hAnsi="Times New Roman" w:cs="Times New Roman"/>
          <w:sz w:val="24"/>
          <w:szCs w:val="24"/>
        </w:rPr>
        <w:t>Обеспечение сохранности и использования объектов культурного наследия</w:t>
      </w:r>
      <w:r w:rsidRPr="008527D4">
        <w:rPr>
          <w:rFonts w:ascii="Times New Roman" w:hAnsi="Times New Roman" w:cs="Times New Roman"/>
          <w:sz w:val="24"/>
          <w:szCs w:val="24"/>
        </w:rPr>
        <w:t>» мероприятию 1.1.</w:t>
      </w:r>
      <w:r w:rsidR="00377974" w:rsidRPr="008527D4">
        <w:rPr>
          <w:rFonts w:ascii="Times New Roman" w:hAnsi="Times New Roman" w:cs="Times New Roman"/>
          <w:sz w:val="24"/>
          <w:szCs w:val="24"/>
        </w:rPr>
        <w:t>2</w:t>
      </w:r>
      <w:r w:rsidRPr="008527D4">
        <w:rPr>
          <w:rFonts w:ascii="Times New Roman" w:hAnsi="Times New Roman" w:cs="Times New Roman"/>
          <w:sz w:val="24"/>
          <w:szCs w:val="24"/>
        </w:rPr>
        <w:t>. «</w:t>
      </w:r>
      <w:r w:rsidR="00377974" w:rsidRPr="008527D4">
        <w:rPr>
          <w:rFonts w:ascii="Times New Roman" w:hAnsi="Times New Roman" w:cs="Times New Roman"/>
        </w:rPr>
        <w:t>Обеспечение деятельности библиотечной сети</w:t>
      </w:r>
      <w:r w:rsidRPr="008527D4">
        <w:rPr>
          <w:rFonts w:ascii="Times New Roman" w:hAnsi="Times New Roman" w:cs="Times New Roman"/>
          <w:bCs/>
          <w:sz w:val="24"/>
          <w:szCs w:val="24"/>
        </w:rPr>
        <w:t>»</w:t>
      </w:r>
      <w:r w:rsidR="00F92506" w:rsidRPr="008527D4">
        <w:rPr>
          <w:rFonts w:ascii="Times New Roman" w:hAnsi="Times New Roman" w:cs="Times New Roman"/>
          <w:sz w:val="24"/>
          <w:szCs w:val="24"/>
        </w:rPr>
        <w:t>;</w:t>
      </w:r>
    </w:p>
    <w:p w14:paraId="3B078E97" w14:textId="55ACDE6C" w:rsidR="007748E6" w:rsidRPr="008527D4" w:rsidRDefault="007D6DB9" w:rsidP="00774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7D4">
        <w:rPr>
          <w:rFonts w:ascii="Times New Roman" w:hAnsi="Times New Roman" w:cs="Times New Roman"/>
          <w:sz w:val="24"/>
          <w:szCs w:val="24"/>
        </w:rPr>
        <w:t xml:space="preserve">Проектом постановления предлагается увеличение объема финансирования </w:t>
      </w:r>
      <w:r w:rsidR="00795DC2" w:rsidRPr="008527D4">
        <w:rPr>
          <w:rFonts w:ascii="Times New Roman" w:hAnsi="Times New Roman" w:cs="Times New Roman"/>
          <w:sz w:val="24"/>
          <w:szCs w:val="24"/>
        </w:rPr>
        <w:t xml:space="preserve">в 2023 году </w:t>
      </w:r>
      <w:r w:rsidRPr="008527D4">
        <w:rPr>
          <w:rFonts w:ascii="Times New Roman" w:hAnsi="Times New Roman" w:cs="Times New Roman"/>
          <w:sz w:val="24"/>
          <w:szCs w:val="24"/>
          <w:u w:val="single"/>
        </w:rPr>
        <w:t>подпрограммы 2 «</w:t>
      </w:r>
      <w:r w:rsidRPr="008527D4">
        <w:rPr>
          <w:rFonts w:ascii="Times New Roman" w:hAnsi="Times New Roman" w:cs="Times New Roman"/>
          <w:sz w:val="24"/>
          <w:szCs w:val="24"/>
        </w:rPr>
        <w:t xml:space="preserve">Искусство и народное творчество» на </w:t>
      </w:r>
      <w:r w:rsidR="00377974" w:rsidRPr="008527D4">
        <w:rPr>
          <w:rFonts w:ascii="Times New Roman" w:hAnsi="Times New Roman" w:cs="Times New Roman"/>
          <w:sz w:val="24"/>
          <w:szCs w:val="24"/>
        </w:rPr>
        <w:t>50,00</w:t>
      </w:r>
      <w:r w:rsidRPr="008527D4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7E1380" w:rsidRPr="008527D4">
        <w:rPr>
          <w:rFonts w:ascii="Times New Roman" w:hAnsi="Times New Roman" w:cs="Times New Roman"/>
          <w:sz w:val="24"/>
          <w:szCs w:val="24"/>
        </w:rPr>
        <w:t>0,</w:t>
      </w:r>
      <w:r w:rsidR="00377974" w:rsidRPr="008527D4">
        <w:rPr>
          <w:rFonts w:ascii="Times New Roman" w:hAnsi="Times New Roman" w:cs="Times New Roman"/>
          <w:sz w:val="24"/>
          <w:szCs w:val="24"/>
        </w:rPr>
        <w:t>06</w:t>
      </w:r>
      <w:r w:rsidRPr="008527D4">
        <w:rPr>
          <w:rFonts w:ascii="Times New Roman" w:hAnsi="Times New Roman" w:cs="Times New Roman"/>
          <w:sz w:val="24"/>
          <w:szCs w:val="24"/>
        </w:rPr>
        <w:t>%</w:t>
      </w:r>
      <w:r w:rsidR="00377974" w:rsidRPr="008527D4">
        <w:rPr>
          <w:rFonts w:ascii="Times New Roman" w:hAnsi="Times New Roman" w:cs="Times New Roman"/>
          <w:sz w:val="24"/>
          <w:szCs w:val="24"/>
        </w:rPr>
        <w:t xml:space="preserve"> </w:t>
      </w:r>
      <w:r w:rsidR="007748E6" w:rsidRPr="008527D4">
        <w:rPr>
          <w:rFonts w:ascii="Times New Roman" w:hAnsi="Times New Roman" w:cs="Times New Roman"/>
          <w:sz w:val="24"/>
          <w:szCs w:val="24"/>
        </w:rPr>
        <w:t xml:space="preserve">по </w:t>
      </w:r>
      <w:r w:rsidR="00113B44" w:rsidRPr="008527D4">
        <w:rPr>
          <w:rFonts w:ascii="Times New Roman" w:hAnsi="Times New Roman" w:cs="Times New Roman"/>
          <w:sz w:val="24"/>
          <w:szCs w:val="24"/>
          <w:u w:val="single"/>
        </w:rPr>
        <w:t>задаче 2.1.</w:t>
      </w:r>
      <w:r w:rsidR="00113B44" w:rsidRPr="008527D4">
        <w:rPr>
          <w:rFonts w:ascii="Times New Roman" w:hAnsi="Times New Roman" w:cs="Times New Roman"/>
          <w:sz w:val="24"/>
          <w:szCs w:val="24"/>
        </w:rPr>
        <w:t xml:space="preserve"> «Создание условий для сохранения и развития исполнительских искусств» </w:t>
      </w:r>
      <w:r w:rsidR="007748E6" w:rsidRPr="008527D4">
        <w:rPr>
          <w:rFonts w:ascii="Times New Roman" w:hAnsi="Times New Roman" w:cs="Times New Roman"/>
          <w:sz w:val="24"/>
          <w:szCs w:val="24"/>
        </w:rPr>
        <w:t>мероприятию 2.1.2. «Обеспечение деятельности клубной сети</w:t>
      </w:r>
      <w:r w:rsidR="007748E6" w:rsidRPr="008527D4">
        <w:rPr>
          <w:rFonts w:ascii="Times New Roman" w:hAnsi="Times New Roman" w:cs="Times New Roman"/>
          <w:bCs/>
          <w:sz w:val="24"/>
          <w:szCs w:val="24"/>
        </w:rPr>
        <w:t>»</w:t>
      </w:r>
      <w:r w:rsidR="007748E6" w:rsidRPr="008527D4">
        <w:rPr>
          <w:rFonts w:ascii="Times New Roman" w:hAnsi="Times New Roman" w:cs="Times New Roman"/>
          <w:sz w:val="24"/>
          <w:szCs w:val="24"/>
        </w:rPr>
        <w:t>.</w:t>
      </w:r>
    </w:p>
    <w:p w14:paraId="3313B331" w14:textId="63DDB12B" w:rsidR="00DD710A" w:rsidRPr="008527D4" w:rsidRDefault="00DD710A" w:rsidP="00DD7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7D4">
        <w:rPr>
          <w:rFonts w:ascii="Times New Roman" w:hAnsi="Times New Roman" w:cs="Times New Roman"/>
          <w:sz w:val="24"/>
          <w:szCs w:val="24"/>
        </w:rPr>
        <w:t xml:space="preserve">Проектом постановления предлагается увеличение объема финансирования </w:t>
      </w:r>
      <w:r w:rsidR="00113B44" w:rsidRPr="008527D4">
        <w:rPr>
          <w:rFonts w:ascii="Times New Roman" w:hAnsi="Times New Roman" w:cs="Times New Roman"/>
          <w:sz w:val="24"/>
          <w:szCs w:val="24"/>
        </w:rPr>
        <w:t xml:space="preserve">в 2023 году </w:t>
      </w:r>
      <w:r w:rsidRPr="008527D4">
        <w:rPr>
          <w:rFonts w:ascii="Times New Roman" w:hAnsi="Times New Roman" w:cs="Times New Roman"/>
          <w:sz w:val="24"/>
          <w:szCs w:val="24"/>
          <w:u w:val="single"/>
        </w:rPr>
        <w:t>подпрограммы 3 «</w:t>
      </w:r>
      <w:r w:rsidR="003C1CD2" w:rsidRPr="008527D4">
        <w:rPr>
          <w:rFonts w:ascii="Times New Roman" w:hAnsi="Times New Roman" w:cs="Times New Roman"/>
          <w:sz w:val="24"/>
          <w:szCs w:val="24"/>
        </w:rPr>
        <w:t>Образование в сфере культуры и искусства</w:t>
      </w:r>
      <w:r w:rsidRPr="008527D4">
        <w:rPr>
          <w:rFonts w:ascii="Times New Roman" w:hAnsi="Times New Roman" w:cs="Times New Roman"/>
          <w:sz w:val="24"/>
          <w:szCs w:val="24"/>
        </w:rPr>
        <w:t xml:space="preserve">» на </w:t>
      </w:r>
      <w:r w:rsidR="00377974" w:rsidRPr="008527D4">
        <w:rPr>
          <w:rFonts w:ascii="Times New Roman" w:hAnsi="Times New Roman" w:cs="Times New Roman"/>
          <w:sz w:val="24"/>
          <w:szCs w:val="24"/>
        </w:rPr>
        <w:t>315,00</w:t>
      </w:r>
      <w:r w:rsidRPr="008527D4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203DFC" w:rsidRPr="008527D4">
        <w:rPr>
          <w:rFonts w:ascii="Times New Roman" w:hAnsi="Times New Roman" w:cs="Times New Roman"/>
          <w:sz w:val="24"/>
          <w:szCs w:val="24"/>
        </w:rPr>
        <w:t>0,</w:t>
      </w:r>
      <w:r w:rsidR="00377974" w:rsidRPr="008527D4">
        <w:rPr>
          <w:rFonts w:ascii="Times New Roman" w:hAnsi="Times New Roman" w:cs="Times New Roman"/>
          <w:sz w:val="24"/>
          <w:szCs w:val="24"/>
        </w:rPr>
        <w:t>5</w:t>
      </w:r>
      <w:r w:rsidR="00203DFC" w:rsidRPr="008527D4">
        <w:rPr>
          <w:rFonts w:ascii="Times New Roman" w:hAnsi="Times New Roman" w:cs="Times New Roman"/>
          <w:sz w:val="24"/>
          <w:szCs w:val="24"/>
        </w:rPr>
        <w:t>5</w:t>
      </w:r>
      <w:r w:rsidRPr="008527D4">
        <w:rPr>
          <w:rFonts w:ascii="Times New Roman" w:hAnsi="Times New Roman" w:cs="Times New Roman"/>
          <w:sz w:val="24"/>
          <w:szCs w:val="24"/>
        </w:rPr>
        <w:t>%</w:t>
      </w:r>
      <w:r w:rsidR="008C5DD6" w:rsidRPr="008527D4">
        <w:rPr>
          <w:rFonts w:ascii="Times New Roman" w:hAnsi="Times New Roman" w:cs="Times New Roman"/>
          <w:sz w:val="24"/>
          <w:szCs w:val="24"/>
        </w:rPr>
        <w:t xml:space="preserve"> </w:t>
      </w:r>
      <w:r w:rsidRPr="008527D4">
        <w:rPr>
          <w:rFonts w:ascii="Times New Roman" w:hAnsi="Times New Roman" w:cs="Times New Roman"/>
          <w:sz w:val="24"/>
          <w:szCs w:val="24"/>
        </w:rPr>
        <w:t xml:space="preserve">по </w:t>
      </w:r>
      <w:r w:rsidRPr="008527D4">
        <w:rPr>
          <w:rFonts w:ascii="Times New Roman" w:hAnsi="Times New Roman" w:cs="Times New Roman"/>
          <w:sz w:val="24"/>
          <w:szCs w:val="24"/>
          <w:u w:val="single"/>
        </w:rPr>
        <w:t>задаче 3.1.</w:t>
      </w:r>
      <w:r w:rsidRPr="008527D4">
        <w:rPr>
          <w:rFonts w:ascii="Times New Roman" w:hAnsi="Times New Roman" w:cs="Times New Roman"/>
          <w:sz w:val="24"/>
          <w:szCs w:val="24"/>
        </w:rPr>
        <w:t xml:space="preserve"> «Осуществление подготовки квалифицированных специалистов в сфере культуры и искусства Алтайского края»</w:t>
      </w:r>
      <w:r w:rsidR="00113B44" w:rsidRPr="008527D4">
        <w:rPr>
          <w:rFonts w:ascii="Times New Roman" w:hAnsi="Times New Roman" w:cs="Times New Roman"/>
          <w:sz w:val="24"/>
          <w:szCs w:val="24"/>
        </w:rPr>
        <w:t xml:space="preserve"> </w:t>
      </w:r>
      <w:r w:rsidRPr="008527D4">
        <w:rPr>
          <w:rFonts w:ascii="Times New Roman" w:hAnsi="Times New Roman" w:cs="Times New Roman"/>
          <w:sz w:val="24"/>
          <w:szCs w:val="24"/>
        </w:rPr>
        <w:t>мероприятию 3.1.1. «Обеспечение деятельности муниципальных образовательных организаций в области искусств</w:t>
      </w:r>
      <w:r w:rsidRPr="008527D4">
        <w:rPr>
          <w:rFonts w:ascii="Times New Roman" w:hAnsi="Times New Roman" w:cs="Times New Roman"/>
          <w:bCs/>
          <w:sz w:val="24"/>
          <w:szCs w:val="24"/>
        </w:rPr>
        <w:t>»</w:t>
      </w:r>
      <w:r w:rsidR="00113B44" w:rsidRPr="008527D4">
        <w:rPr>
          <w:rFonts w:ascii="Times New Roman" w:hAnsi="Times New Roman" w:cs="Times New Roman"/>
          <w:sz w:val="24"/>
          <w:szCs w:val="24"/>
        </w:rPr>
        <w:t>.</w:t>
      </w:r>
    </w:p>
    <w:p w14:paraId="60431978" w14:textId="468CAFB4" w:rsidR="002C3105" w:rsidRPr="008527D4" w:rsidRDefault="002C3105" w:rsidP="002C3105">
      <w:pPr>
        <w:pStyle w:val="ConsPlusNormal"/>
        <w:ind w:firstLine="709"/>
        <w:jc w:val="both"/>
        <w:rPr>
          <w:szCs w:val="24"/>
        </w:rPr>
      </w:pPr>
      <w:r w:rsidRPr="008527D4">
        <w:rPr>
          <w:szCs w:val="24"/>
        </w:rPr>
        <w:t xml:space="preserve">Объемы финансового обеспечения мероприятий муниципальной программы соответствуют бюджетным ассигнованиям, предусмотренным на ее реализацию в Решениях Змеиногорского районного Совета депутатов Алтайского края от 16.12.2022 № 80 «О районном бюджете Змеиногорского района  на 2023 год и на плановый период 2024 и 2025 годов» и от </w:t>
      </w:r>
      <w:r w:rsidR="00786159" w:rsidRPr="008527D4">
        <w:rPr>
          <w:szCs w:val="24"/>
        </w:rPr>
        <w:t>23</w:t>
      </w:r>
      <w:r w:rsidR="00203DFC" w:rsidRPr="008527D4">
        <w:rPr>
          <w:szCs w:val="24"/>
        </w:rPr>
        <w:t>.0</w:t>
      </w:r>
      <w:r w:rsidR="00786159" w:rsidRPr="008527D4">
        <w:rPr>
          <w:szCs w:val="24"/>
        </w:rPr>
        <w:t>8</w:t>
      </w:r>
      <w:r w:rsidR="00203DFC" w:rsidRPr="008527D4">
        <w:rPr>
          <w:szCs w:val="24"/>
        </w:rPr>
        <w:t xml:space="preserve">.2023 № 36 </w:t>
      </w:r>
      <w:r w:rsidRPr="008527D4">
        <w:rPr>
          <w:szCs w:val="24"/>
        </w:rPr>
        <w:t>«О внесении изменений в решение Змеиногорского районного Совета депутатов от 16.12.2022 г. № 80 «О районном бюджете Змеиногорского района на 2023 год и на плановый период 2024 и 2025 годов» по коду бюджетной классификации 440000000 «Развитие культуры Змеиногорского района Алтайского края» на 2021-2025 годы».</w:t>
      </w:r>
    </w:p>
    <w:p w14:paraId="59F0BCDF" w14:textId="4033CF8C" w:rsidR="00786159" w:rsidRPr="008527D4" w:rsidRDefault="00786159" w:rsidP="00786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7D4">
        <w:rPr>
          <w:rFonts w:ascii="Times New Roman" w:hAnsi="Times New Roman" w:cs="Times New Roman"/>
          <w:sz w:val="24"/>
          <w:szCs w:val="24"/>
        </w:rPr>
        <w:t>Измененные данные по объему и источникам финансирования Муниципальной программы отражены в соответствующих приложениях проекта постановления (Приложение № 1 Перечень мероприятий, Приложение № 2 объем финансовых ресурсов).</w:t>
      </w:r>
    </w:p>
    <w:p w14:paraId="2ECBB073" w14:textId="77777777" w:rsidR="00786159" w:rsidRPr="008527D4" w:rsidRDefault="00786159" w:rsidP="001C2CE1">
      <w:pPr>
        <w:pStyle w:val="ConsPlusNormal"/>
        <w:ind w:firstLine="709"/>
        <w:jc w:val="both"/>
        <w:rPr>
          <w:szCs w:val="24"/>
        </w:rPr>
      </w:pPr>
    </w:p>
    <w:p w14:paraId="6B0761E5" w14:textId="47AE7F93" w:rsidR="00F321FE" w:rsidRPr="008527D4" w:rsidRDefault="00F321FE" w:rsidP="00E21F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27D4">
        <w:rPr>
          <w:rFonts w:ascii="Times New Roman" w:hAnsi="Times New Roman" w:cs="Times New Roman"/>
          <w:sz w:val="24"/>
          <w:szCs w:val="24"/>
        </w:rPr>
        <w:t>3.Анализ изменения и структуры содержания муниципальной программы</w:t>
      </w:r>
    </w:p>
    <w:p w14:paraId="60F73DF7" w14:textId="3296C5EA" w:rsidR="00B0589B" w:rsidRPr="008527D4" w:rsidRDefault="00F321FE" w:rsidP="00B0589B">
      <w:pPr>
        <w:tabs>
          <w:tab w:val="left" w:pos="709"/>
          <w:tab w:val="left" w:pos="1005"/>
        </w:tabs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27D4">
        <w:rPr>
          <w:rFonts w:ascii="Times New Roman" w:hAnsi="Times New Roman" w:cs="Times New Roman"/>
          <w:sz w:val="24"/>
          <w:szCs w:val="24"/>
        </w:rPr>
        <w:t>В соответствии постановления Администрации Змеиногорского района Алтайского края от 05.03.2020 №66 «Об утверждении порядка разработки, реализации и оценки эффективности муниципальных программ» (в ред. от 15.10.2021 №492) проектом постановления вносятся изменения в паспорт программы в позици</w:t>
      </w:r>
      <w:r w:rsidR="00B532D8" w:rsidRPr="008527D4">
        <w:rPr>
          <w:rFonts w:ascii="Times New Roman" w:hAnsi="Times New Roman" w:cs="Times New Roman"/>
          <w:sz w:val="24"/>
          <w:szCs w:val="24"/>
        </w:rPr>
        <w:t>и</w:t>
      </w:r>
      <w:r w:rsidRPr="008527D4">
        <w:rPr>
          <w:rFonts w:ascii="Times New Roman" w:hAnsi="Times New Roman" w:cs="Times New Roman"/>
          <w:sz w:val="24"/>
          <w:szCs w:val="24"/>
        </w:rPr>
        <w:t xml:space="preserve"> «Объемы финансирования программы</w:t>
      </w:r>
      <w:r w:rsidR="00B532D8" w:rsidRPr="008527D4">
        <w:rPr>
          <w:rFonts w:ascii="Times New Roman" w:hAnsi="Times New Roman" w:cs="Times New Roman"/>
          <w:sz w:val="24"/>
          <w:szCs w:val="24"/>
        </w:rPr>
        <w:t>»</w:t>
      </w:r>
      <w:r w:rsidR="00A876F1" w:rsidRPr="008527D4">
        <w:rPr>
          <w:rFonts w:ascii="Times New Roman" w:hAnsi="Times New Roman" w:cs="Times New Roman"/>
          <w:sz w:val="24"/>
          <w:szCs w:val="24"/>
        </w:rPr>
        <w:t>.</w:t>
      </w:r>
      <w:r w:rsidR="001431BA" w:rsidRPr="008527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3655E" w14:textId="77777777" w:rsidR="00786159" w:rsidRPr="008527D4" w:rsidRDefault="00786159" w:rsidP="00B0589B">
      <w:pPr>
        <w:tabs>
          <w:tab w:val="left" w:pos="709"/>
          <w:tab w:val="left" w:pos="1005"/>
        </w:tabs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BFE6D88" w14:textId="2AD9D0E2" w:rsidR="00B0589B" w:rsidRPr="008527D4" w:rsidRDefault="00B0589B" w:rsidP="00B05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7D4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Анализ устранения замечаний</w:t>
      </w:r>
    </w:p>
    <w:p w14:paraId="1ABCFA3D" w14:textId="77777777" w:rsidR="00B0589B" w:rsidRPr="008527D4" w:rsidRDefault="00B0589B" w:rsidP="00B05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7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Предыдущей экспертизой в муниципальной программе замечания не установлены.</w:t>
      </w:r>
    </w:p>
    <w:p w14:paraId="5ED8A523" w14:textId="77777777" w:rsidR="00B0589B" w:rsidRPr="008527D4" w:rsidRDefault="00B0589B" w:rsidP="00B05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442BA6" w14:textId="77777777" w:rsidR="00B0589B" w:rsidRPr="008527D4" w:rsidRDefault="00B0589B" w:rsidP="00B058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7D4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Выводы</w:t>
      </w:r>
    </w:p>
    <w:p w14:paraId="2466179F" w14:textId="6294404A" w:rsidR="00B0589B" w:rsidRPr="008527D4" w:rsidRDefault="00B0589B" w:rsidP="00B05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7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проекту постановления Администрации Змеиногорского района Алтайского края «О внесении изменений в постановление Администрации Змеиногорского района от 16.09.2020 №376 «Об утверждении муниципальной программы «</w:t>
      </w:r>
      <w:r w:rsidRPr="008527D4">
        <w:rPr>
          <w:rFonts w:ascii="Times New Roman" w:hAnsi="Times New Roman" w:cs="Times New Roman"/>
          <w:sz w:val="24"/>
          <w:szCs w:val="24"/>
        </w:rPr>
        <w:t>Развитие культуры Змеиногорского района Алтайского края» на 2021–2025 годы</w:t>
      </w:r>
      <w:r w:rsidRPr="008527D4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замечаний не имеется.</w:t>
      </w:r>
    </w:p>
    <w:p w14:paraId="6C733969" w14:textId="77777777" w:rsidR="00786159" w:rsidRPr="008527D4" w:rsidRDefault="00786159" w:rsidP="00B05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1" w:rightFromText="181" w:bottomFromText="200" w:vertAnchor="text" w:horzAnchor="margin" w:tblpY="443"/>
        <w:tblW w:w="9384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564"/>
        <w:gridCol w:w="2410"/>
        <w:gridCol w:w="2410"/>
      </w:tblGrid>
      <w:tr w:rsidR="008527D4" w:rsidRPr="008527D4" w14:paraId="40E1023C" w14:textId="77777777" w:rsidTr="004E3B4F">
        <w:tc>
          <w:tcPr>
            <w:tcW w:w="4564" w:type="dxa"/>
          </w:tcPr>
          <w:p w14:paraId="7BA4E7A1" w14:textId="77777777" w:rsidR="00B0589B" w:rsidRPr="008527D4" w:rsidRDefault="00B0589B" w:rsidP="004E3B4F">
            <w:pPr>
              <w:spacing w:before="120" w:after="0" w:line="240" w:lineRule="auto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Контрольно-счетного органа муниципального образования Змеиногорский район Алтайского края</w:t>
            </w:r>
          </w:p>
        </w:tc>
        <w:tc>
          <w:tcPr>
            <w:tcW w:w="2410" w:type="dxa"/>
          </w:tcPr>
          <w:p w14:paraId="00570686" w14:textId="77777777" w:rsidR="00B0589B" w:rsidRPr="008527D4" w:rsidRDefault="00B0589B" w:rsidP="004E3B4F">
            <w:pPr>
              <w:pBdr>
                <w:bottom w:val="single" w:sz="12" w:space="1" w:color="auto"/>
              </w:pBdr>
              <w:spacing w:before="120" w:after="0" w:line="240" w:lineRule="auto"/>
              <w:ind w:righ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A2000C" w14:textId="77777777" w:rsidR="00B0589B" w:rsidRPr="008527D4" w:rsidRDefault="00B0589B" w:rsidP="004E3B4F">
            <w:pPr>
              <w:spacing w:before="120"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410" w:type="dxa"/>
          </w:tcPr>
          <w:p w14:paraId="52E89D22" w14:textId="77777777" w:rsidR="00B0589B" w:rsidRPr="008527D4" w:rsidRDefault="00B0589B" w:rsidP="004E3B4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 Головчанская</w:t>
            </w:r>
          </w:p>
        </w:tc>
      </w:tr>
    </w:tbl>
    <w:p w14:paraId="7269F62E" w14:textId="17C4B7CE" w:rsidR="001431BA" w:rsidRPr="008527D4" w:rsidRDefault="001431BA" w:rsidP="00E21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431BA" w:rsidRPr="008527D4" w:rsidSect="00D10BC5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DD2965" w14:textId="77777777" w:rsidR="00200E91" w:rsidRDefault="00200E91" w:rsidP="00EC2631">
      <w:pPr>
        <w:spacing w:after="0" w:line="240" w:lineRule="auto"/>
      </w:pPr>
      <w:r>
        <w:separator/>
      </w:r>
    </w:p>
  </w:endnote>
  <w:endnote w:type="continuationSeparator" w:id="0">
    <w:p w14:paraId="698DE16D" w14:textId="77777777" w:rsidR="00200E91" w:rsidRDefault="00200E91" w:rsidP="00EC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994DAA" w14:textId="77777777" w:rsidR="00200E91" w:rsidRDefault="00200E91" w:rsidP="00EC2631">
      <w:pPr>
        <w:spacing w:after="0" w:line="240" w:lineRule="auto"/>
      </w:pPr>
      <w:r>
        <w:separator/>
      </w:r>
    </w:p>
  </w:footnote>
  <w:footnote w:type="continuationSeparator" w:id="0">
    <w:p w14:paraId="608AA9F0" w14:textId="77777777" w:rsidR="00200E91" w:rsidRDefault="00200E91" w:rsidP="00EC2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86227214"/>
      <w:docPartObj>
        <w:docPartGallery w:val="Page Numbers (Top of Page)"/>
        <w:docPartUnique/>
      </w:docPartObj>
    </w:sdtPr>
    <w:sdtEndPr/>
    <w:sdtContent>
      <w:p w14:paraId="17C7ACB6" w14:textId="539A4048" w:rsidR="00867004" w:rsidRDefault="0086700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F6FBF5" w14:textId="77777777" w:rsidR="00867004" w:rsidRDefault="0086700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75DBD"/>
    <w:multiLevelType w:val="hybridMultilevel"/>
    <w:tmpl w:val="656A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F514B"/>
    <w:multiLevelType w:val="hybridMultilevel"/>
    <w:tmpl w:val="D7BCCF82"/>
    <w:lvl w:ilvl="0" w:tplc="415E41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28E34E3"/>
    <w:multiLevelType w:val="hybridMultilevel"/>
    <w:tmpl w:val="ED10191C"/>
    <w:lvl w:ilvl="0" w:tplc="2318D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E287A59"/>
    <w:multiLevelType w:val="hybridMultilevel"/>
    <w:tmpl w:val="98323B4A"/>
    <w:lvl w:ilvl="0" w:tplc="0A0CB1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B4"/>
    <w:rsid w:val="0000231A"/>
    <w:rsid w:val="00004678"/>
    <w:rsid w:val="000243E9"/>
    <w:rsid w:val="00025801"/>
    <w:rsid w:val="00035A16"/>
    <w:rsid w:val="00037201"/>
    <w:rsid w:val="000420F0"/>
    <w:rsid w:val="0005665B"/>
    <w:rsid w:val="000612E7"/>
    <w:rsid w:val="00063A1E"/>
    <w:rsid w:val="00072DC8"/>
    <w:rsid w:val="00084B99"/>
    <w:rsid w:val="00092C3A"/>
    <w:rsid w:val="0009327F"/>
    <w:rsid w:val="000A0351"/>
    <w:rsid w:val="000B2721"/>
    <w:rsid w:val="000B6A38"/>
    <w:rsid w:val="000C1B2C"/>
    <w:rsid w:val="000D0C1A"/>
    <w:rsid w:val="000D6176"/>
    <w:rsid w:val="000E271B"/>
    <w:rsid w:val="000F1F0E"/>
    <w:rsid w:val="000F3E63"/>
    <w:rsid w:val="000F785C"/>
    <w:rsid w:val="00100D90"/>
    <w:rsid w:val="00103207"/>
    <w:rsid w:val="00103BDD"/>
    <w:rsid w:val="00113B44"/>
    <w:rsid w:val="00115AB4"/>
    <w:rsid w:val="001254BF"/>
    <w:rsid w:val="0013063D"/>
    <w:rsid w:val="00130BA0"/>
    <w:rsid w:val="00135AA5"/>
    <w:rsid w:val="00136173"/>
    <w:rsid w:val="00141D89"/>
    <w:rsid w:val="001431BA"/>
    <w:rsid w:val="00152F27"/>
    <w:rsid w:val="0016168E"/>
    <w:rsid w:val="00163DD5"/>
    <w:rsid w:val="0016409F"/>
    <w:rsid w:val="001906DE"/>
    <w:rsid w:val="001A2F28"/>
    <w:rsid w:val="001A7608"/>
    <w:rsid w:val="001B1418"/>
    <w:rsid w:val="001B579A"/>
    <w:rsid w:val="001B7157"/>
    <w:rsid w:val="001C0DF7"/>
    <w:rsid w:val="001C2CE1"/>
    <w:rsid w:val="001C7F1F"/>
    <w:rsid w:val="001D3B9E"/>
    <w:rsid w:val="001D6BC9"/>
    <w:rsid w:val="001D7FA6"/>
    <w:rsid w:val="001E27CA"/>
    <w:rsid w:val="001E5DD2"/>
    <w:rsid w:val="001F057C"/>
    <w:rsid w:val="001F4DBF"/>
    <w:rsid w:val="00200E91"/>
    <w:rsid w:val="0020163C"/>
    <w:rsid w:val="00203ADE"/>
    <w:rsid w:val="00203DFC"/>
    <w:rsid w:val="00210579"/>
    <w:rsid w:val="00214054"/>
    <w:rsid w:val="00220997"/>
    <w:rsid w:val="0022409A"/>
    <w:rsid w:val="00231D50"/>
    <w:rsid w:val="00232576"/>
    <w:rsid w:val="00232C22"/>
    <w:rsid w:val="002333E1"/>
    <w:rsid w:val="00240969"/>
    <w:rsid w:val="002430CF"/>
    <w:rsid w:val="002469EC"/>
    <w:rsid w:val="002500B8"/>
    <w:rsid w:val="0025097F"/>
    <w:rsid w:val="00256AC2"/>
    <w:rsid w:val="00261657"/>
    <w:rsid w:val="00262502"/>
    <w:rsid w:val="00265162"/>
    <w:rsid w:val="002678DF"/>
    <w:rsid w:val="0027700D"/>
    <w:rsid w:val="002776FC"/>
    <w:rsid w:val="00296D40"/>
    <w:rsid w:val="002A072A"/>
    <w:rsid w:val="002A13B8"/>
    <w:rsid w:val="002A1AA9"/>
    <w:rsid w:val="002A2E9F"/>
    <w:rsid w:val="002A44CF"/>
    <w:rsid w:val="002C06EB"/>
    <w:rsid w:val="002C3105"/>
    <w:rsid w:val="002C4FB9"/>
    <w:rsid w:val="002D25EA"/>
    <w:rsid w:val="002F046F"/>
    <w:rsid w:val="0030443D"/>
    <w:rsid w:val="00326302"/>
    <w:rsid w:val="00334B7F"/>
    <w:rsid w:val="003430E5"/>
    <w:rsid w:val="00351250"/>
    <w:rsid w:val="00354C6C"/>
    <w:rsid w:val="00361766"/>
    <w:rsid w:val="00371CE8"/>
    <w:rsid w:val="00377974"/>
    <w:rsid w:val="00384322"/>
    <w:rsid w:val="00385508"/>
    <w:rsid w:val="00392C5D"/>
    <w:rsid w:val="003A2DF1"/>
    <w:rsid w:val="003B489D"/>
    <w:rsid w:val="003C1CD2"/>
    <w:rsid w:val="003C6A64"/>
    <w:rsid w:val="003D4939"/>
    <w:rsid w:val="003D4C81"/>
    <w:rsid w:val="003E0853"/>
    <w:rsid w:val="003E1FE7"/>
    <w:rsid w:val="003E4F05"/>
    <w:rsid w:val="00403532"/>
    <w:rsid w:val="004054BB"/>
    <w:rsid w:val="00412695"/>
    <w:rsid w:val="004149CD"/>
    <w:rsid w:val="004321C4"/>
    <w:rsid w:val="004372F6"/>
    <w:rsid w:val="00440272"/>
    <w:rsid w:val="00453063"/>
    <w:rsid w:val="004541A4"/>
    <w:rsid w:val="00460BB3"/>
    <w:rsid w:val="00473D97"/>
    <w:rsid w:val="00475A0D"/>
    <w:rsid w:val="00477B37"/>
    <w:rsid w:val="00484E98"/>
    <w:rsid w:val="004864F3"/>
    <w:rsid w:val="00487CAA"/>
    <w:rsid w:val="00490314"/>
    <w:rsid w:val="00497A35"/>
    <w:rsid w:val="004B36F2"/>
    <w:rsid w:val="004B44D4"/>
    <w:rsid w:val="004B797F"/>
    <w:rsid w:val="004C4F14"/>
    <w:rsid w:val="004D1596"/>
    <w:rsid w:val="004D1B94"/>
    <w:rsid w:val="004D4AD2"/>
    <w:rsid w:val="004D6044"/>
    <w:rsid w:val="004E3B4F"/>
    <w:rsid w:val="0050244B"/>
    <w:rsid w:val="005051E2"/>
    <w:rsid w:val="005061AB"/>
    <w:rsid w:val="0050717A"/>
    <w:rsid w:val="00516C85"/>
    <w:rsid w:val="00520A59"/>
    <w:rsid w:val="005214E0"/>
    <w:rsid w:val="00531B23"/>
    <w:rsid w:val="00533EEF"/>
    <w:rsid w:val="00535182"/>
    <w:rsid w:val="005422A3"/>
    <w:rsid w:val="00543817"/>
    <w:rsid w:val="0054659D"/>
    <w:rsid w:val="005476A1"/>
    <w:rsid w:val="00566A2D"/>
    <w:rsid w:val="00584E42"/>
    <w:rsid w:val="0059071A"/>
    <w:rsid w:val="00596F47"/>
    <w:rsid w:val="00597161"/>
    <w:rsid w:val="005A24E4"/>
    <w:rsid w:val="00623E55"/>
    <w:rsid w:val="006425B7"/>
    <w:rsid w:val="00655B55"/>
    <w:rsid w:val="006652D0"/>
    <w:rsid w:val="00666738"/>
    <w:rsid w:val="00666C5A"/>
    <w:rsid w:val="00666E81"/>
    <w:rsid w:val="00674EDD"/>
    <w:rsid w:val="00685B45"/>
    <w:rsid w:val="00687397"/>
    <w:rsid w:val="006A3B46"/>
    <w:rsid w:val="006B25A1"/>
    <w:rsid w:val="006B2FEC"/>
    <w:rsid w:val="006B43CD"/>
    <w:rsid w:val="006C7BE0"/>
    <w:rsid w:val="006D18E2"/>
    <w:rsid w:val="006D1F09"/>
    <w:rsid w:val="006D2096"/>
    <w:rsid w:val="006E1037"/>
    <w:rsid w:val="006E45D7"/>
    <w:rsid w:val="006F7724"/>
    <w:rsid w:val="007054B9"/>
    <w:rsid w:val="00706DD4"/>
    <w:rsid w:val="00715296"/>
    <w:rsid w:val="00722701"/>
    <w:rsid w:val="007245F1"/>
    <w:rsid w:val="007361C4"/>
    <w:rsid w:val="00741522"/>
    <w:rsid w:val="00743411"/>
    <w:rsid w:val="00751670"/>
    <w:rsid w:val="0075211C"/>
    <w:rsid w:val="007623EE"/>
    <w:rsid w:val="00767832"/>
    <w:rsid w:val="00770D98"/>
    <w:rsid w:val="00773227"/>
    <w:rsid w:val="007748E6"/>
    <w:rsid w:val="00775A2A"/>
    <w:rsid w:val="0078504A"/>
    <w:rsid w:val="00786159"/>
    <w:rsid w:val="00786E4F"/>
    <w:rsid w:val="00795DC2"/>
    <w:rsid w:val="0079612B"/>
    <w:rsid w:val="00796786"/>
    <w:rsid w:val="007A4CD8"/>
    <w:rsid w:val="007A5868"/>
    <w:rsid w:val="007B07F9"/>
    <w:rsid w:val="007B371F"/>
    <w:rsid w:val="007C2676"/>
    <w:rsid w:val="007C3D7B"/>
    <w:rsid w:val="007C5C2D"/>
    <w:rsid w:val="007C6C1C"/>
    <w:rsid w:val="007D5DAE"/>
    <w:rsid w:val="007D6DB9"/>
    <w:rsid w:val="007E1380"/>
    <w:rsid w:val="007F4732"/>
    <w:rsid w:val="007F525E"/>
    <w:rsid w:val="00800736"/>
    <w:rsid w:val="00807ABA"/>
    <w:rsid w:val="00813E9D"/>
    <w:rsid w:val="008230A1"/>
    <w:rsid w:val="00823DF8"/>
    <w:rsid w:val="00824A6E"/>
    <w:rsid w:val="008262A1"/>
    <w:rsid w:val="008527D4"/>
    <w:rsid w:val="00853AEF"/>
    <w:rsid w:val="00855466"/>
    <w:rsid w:val="008616B3"/>
    <w:rsid w:val="00866335"/>
    <w:rsid w:val="008663A2"/>
    <w:rsid w:val="00867004"/>
    <w:rsid w:val="008677D8"/>
    <w:rsid w:val="00875ECC"/>
    <w:rsid w:val="0088005A"/>
    <w:rsid w:val="0088623A"/>
    <w:rsid w:val="00895D57"/>
    <w:rsid w:val="008A28BF"/>
    <w:rsid w:val="008A3FCA"/>
    <w:rsid w:val="008C05EE"/>
    <w:rsid w:val="008C08D4"/>
    <w:rsid w:val="008C2A31"/>
    <w:rsid w:val="008C5DD6"/>
    <w:rsid w:val="008F13E0"/>
    <w:rsid w:val="009054C4"/>
    <w:rsid w:val="00910C46"/>
    <w:rsid w:val="00912FF5"/>
    <w:rsid w:val="00915791"/>
    <w:rsid w:val="00916543"/>
    <w:rsid w:val="00961404"/>
    <w:rsid w:val="00973BFD"/>
    <w:rsid w:val="009754CF"/>
    <w:rsid w:val="009845EC"/>
    <w:rsid w:val="00985514"/>
    <w:rsid w:val="00995E0A"/>
    <w:rsid w:val="009A77BA"/>
    <w:rsid w:val="009B37D8"/>
    <w:rsid w:val="009B5039"/>
    <w:rsid w:val="009B5889"/>
    <w:rsid w:val="009B677E"/>
    <w:rsid w:val="009C5B03"/>
    <w:rsid w:val="009E1A91"/>
    <w:rsid w:val="009E636B"/>
    <w:rsid w:val="00A0142D"/>
    <w:rsid w:val="00A030AB"/>
    <w:rsid w:val="00A272B5"/>
    <w:rsid w:val="00A2755E"/>
    <w:rsid w:val="00A33326"/>
    <w:rsid w:val="00A40DF7"/>
    <w:rsid w:val="00A50275"/>
    <w:rsid w:val="00A61413"/>
    <w:rsid w:val="00A63933"/>
    <w:rsid w:val="00A70D25"/>
    <w:rsid w:val="00A77464"/>
    <w:rsid w:val="00A8001B"/>
    <w:rsid w:val="00A839E4"/>
    <w:rsid w:val="00A857DC"/>
    <w:rsid w:val="00A87332"/>
    <w:rsid w:val="00A876F1"/>
    <w:rsid w:val="00A93A40"/>
    <w:rsid w:val="00AA752B"/>
    <w:rsid w:val="00AA75C3"/>
    <w:rsid w:val="00AB1BD0"/>
    <w:rsid w:val="00AC05AB"/>
    <w:rsid w:val="00AC087E"/>
    <w:rsid w:val="00AC3A17"/>
    <w:rsid w:val="00AD0E92"/>
    <w:rsid w:val="00AE1BAB"/>
    <w:rsid w:val="00AE5AA3"/>
    <w:rsid w:val="00B01501"/>
    <w:rsid w:val="00B0589B"/>
    <w:rsid w:val="00B06353"/>
    <w:rsid w:val="00B06BAE"/>
    <w:rsid w:val="00B1097B"/>
    <w:rsid w:val="00B14D05"/>
    <w:rsid w:val="00B31FA1"/>
    <w:rsid w:val="00B37D62"/>
    <w:rsid w:val="00B41D64"/>
    <w:rsid w:val="00B532D8"/>
    <w:rsid w:val="00B7437A"/>
    <w:rsid w:val="00B81FB4"/>
    <w:rsid w:val="00B91D2D"/>
    <w:rsid w:val="00BA4284"/>
    <w:rsid w:val="00BA519F"/>
    <w:rsid w:val="00BA790F"/>
    <w:rsid w:val="00BB59C6"/>
    <w:rsid w:val="00BE7CC3"/>
    <w:rsid w:val="00C047B0"/>
    <w:rsid w:val="00C074F2"/>
    <w:rsid w:val="00C16C86"/>
    <w:rsid w:val="00C21963"/>
    <w:rsid w:val="00C21D77"/>
    <w:rsid w:val="00C253D6"/>
    <w:rsid w:val="00C31EC7"/>
    <w:rsid w:val="00C46761"/>
    <w:rsid w:val="00C5047A"/>
    <w:rsid w:val="00C5280F"/>
    <w:rsid w:val="00C53759"/>
    <w:rsid w:val="00C700A4"/>
    <w:rsid w:val="00C70FF0"/>
    <w:rsid w:val="00C71C7B"/>
    <w:rsid w:val="00C77912"/>
    <w:rsid w:val="00C91CCC"/>
    <w:rsid w:val="00C93BE7"/>
    <w:rsid w:val="00C94359"/>
    <w:rsid w:val="00C95A35"/>
    <w:rsid w:val="00C97C13"/>
    <w:rsid w:val="00CD2E42"/>
    <w:rsid w:val="00CF10C3"/>
    <w:rsid w:val="00CF7A8B"/>
    <w:rsid w:val="00D01298"/>
    <w:rsid w:val="00D10BC5"/>
    <w:rsid w:val="00D116B7"/>
    <w:rsid w:val="00D118B7"/>
    <w:rsid w:val="00D16261"/>
    <w:rsid w:val="00D64C7A"/>
    <w:rsid w:val="00D65479"/>
    <w:rsid w:val="00D6699D"/>
    <w:rsid w:val="00D67065"/>
    <w:rsid w:val="00D710B2"/>
    <w:rsid w:val="00D7420E"/>
    <w:rsid w:val="00D83776"/>
    <w:rsid w:val="00D84394"/>
    <w:rsid w:val="00DA5919"/>
    <w:rsid w:val="00DB58BE"/>
    <w:rsid w:val="00DD710A"/>
    <w:rsid w:val="00DE1491"/>
    <w:rsid w:val="00DE797E"/>
    <w:rsid w:val="00DF2B46"/>
    <w:rsid w:val="00E00D64"/>
    <w:rsid w:val="00E01A69"/>
    <w:rsid w:val="00E043AE"/>
    <w:rsid w:val="00E04EA3"/>
    <w:rsid w:val="00E10DA2"/>
    <w:rsid w:val="00E147FE"/>
    <w:rsid w:val="00E15C81"/>
    <w:rsid w:val="00E21F1F"/>
    <w:rsid w:val="00E44574"/>
    <w:rsid w:val="00E52330"/>
    <w:rsid w:val="00E52A4A"/>
    <w:rsid w:val="00E55B06"/>
    <w:rsid w:val="00E659DC"/>
    <w:rsid w:val="00E84073"/>
    <w:rsid w:val="00E92003"/>
    <w:rsid w:val="00EB17E1"/>
    <w:rsid w:val="00EC2631"/>
    <w:rsid w:val="00EE11A7"/>
    <w:rsid w:val="00EF314A"/>
    <w:rsid w:val="00EF3877"/>
    <w:rsid w:val="00EF4A11"/>
    <w:rsid w:val="00F11783"/>
    <w:rsid w:val="00F321FE"/>
    <w:rsid w:val="00F323C7"/>
    <w:rsid w:val="00F37AD9"/>
    <w:rsid w:val="00F44E13"/>
    <w:rsid w:val="00F57007"/>
    <w:rsid w:val="00F62746"/>
    <w:rsid w:val="00F6448F"/>
    <w:rsid w:val="00F7042A"/>
    <w:rsid w:val="00F92506"/>
    <w:rsid w:val="00FB292E"/>
    <w:rsid w:val="00FB7812"/>
    <w:rsid w:val="00FC7085"/>
    <w:rsid w:val="00FE6209"/>
    <w:rsid w:val="00FF60DF"/>
    <w:rsid w:val="00FF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6BE2B813"/>
  <w15:chartTrackingRefBased/>
  <w15:docId w15:val="{A13675A2-90EC-4623-A500-54D4F03D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469E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2469EC"/>
    <w:pPr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2631"/>
  </w:style>
  <w:style w:type="paragraph" w:styleId="a5">
    <w:name w:val="footer"/>
    <w:basedOn w:val="a"/>
    <w:link w:val="a6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2631"/>
  </w:style>
  <w:style w:type="paragraph" w:styleId="a7">
    <w:name w:val="List Paragraph"/>
    <w:basedOn w:val="a"/>
    <w:uiPriority w:val="34"/>
    <w:qFormat/>
    <w:rsid w:val="00E01A6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469EC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2469EC"/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customStyle="1" w:styleId="fontstyle01">
    <w:name w:val="fontstyle01"/>
    <w:basedOn w:val="a0"/>
    <w:rsid w:val="002469EC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harChar">
    <w:name w:val="Char Char Знак Знак Знак"/>
    <w:basedOn w:val="a"/>
    <w:rsid w:val="00385508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unhideWhenUsed/>
    <w:rsid w:val="002A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1A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F321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rsid w:val="002616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2105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9pt">
    <w:name w:val="Основной текст (2) + 9 pt"/>
    <w:aliases w:val="Полужирный2"/>
    <w:rsid w:val="00EB17E1"/>
    <w:rPr>
      <w:b/>
      <w:b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ar-SA"/>
    </w:rPr>
  </w:style>
  <w:style w:type="table" w:styleId="aa">
    <w:name w:val="Table Grid"/>
    <w:basedOn w:val="a1"/>
    <w:uiPriority w:val="39"/>
    <w:rsid w:val="001B5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pt">
    <w:name w:val="Основной текст (2) + 10 pt;Полужирный"/>
    <w:rsid w:val="001254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A6828-532D-488F-B6AC-9DBB55966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1574</Words>
  <Characters>8974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2023-06-01T03:41:00Z</cp:lastPrinted>
  <dcterms:created xsi:type="dcterms:W3CDTF">2023-09-29T11:11:00Z</dcterms:created>
  <dcterms:modified xsi:type="dcterms:W3CDTF">2023-09-29T11:35:00Z</dcterms:modified>
</cp:coreProperties>
</file>